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06F8" w14:textId="77777777" w:rsidR="009A4D80" w:rsidRDefault="009A4D80" w:rsidP="009A4D80">
      <w:pPr>
        <w:spacing w:line="276" w:lineRule="auto"/>
      </w:pPr>
      <w:r>
        <w:t>&gt;&gt; Καλώς ήρθατε όλοι. Νομίζω ότι πρέπει ακόμα να περιμένουμε μερικά λεπτά για να αφήσουμε τους ανθρώπους να μπουν στο δωμάτιο. Οπότε θα αφήσουμε τον Romain να τραγουδήσει αν του αρέσει, αλλά.. . Αλλά είσαι σε σίγαση, οπότε δεν μπορείς να τραγουδήσεις τώρα. Εντάξει. Φαίνεται λοιπόν ότι ο κόσμος μπήκε πολύ -- πολύ επίκαιρος σήμερα. Καλώς ήρθατε, όλοι, σε αυτόν τον συνδυασμό τριών πραγμάτων που κάνουμε σήμερα. Ονομάζομαι Susan, είμαι η υπεύθυνη έρευνας και καινοτομίας στη Funka.</w:t>
      </w:r>
    </w:p>
    <w:p w14:paraId="73812A10" w14:textId="77777777" w:rsidR="009A4D80" w:rsidRDefault="009A4D80" w:rsidP="009A4D80">
      <w:pPr>
        <w:spacing w:line="276" w:lineRule="auto"/>
      </w:pPr>
      <w:r>
        <w:t xml:space="preserve">Και σύντομα θα παρουσιάσω όλους τους ομιλητές μας σήμερα. Ήθελα απλώς να πω ότι έχουμε σήμερα περισσότερους από εκατόν πενήντα συμμετέχοντες από περισσότερες από 30 χώρες τους συνήθεις ύποπτους, όλα τα κράτη μέλη της ΕΕ και τη Βόρεια Αμερική φυσικά αλλά και την Ινδία, την Υεμένη, το Πακιστάν και τη Σερβία, κάτι που νομίζω ότι είναι πολύ ωραίο. κάποιοι νεοφερμένοι στη συμμορία. Καλώς ήρθατε όλοι. Είμαστε -- οπότε ξεκινήστε με την καθαριότητα. Πρέπει -- η συνομιλία είναι ανοιχτή. Ωστόσο, χρησιμοποιήστε τη συνάρτηση Q&amp;A εάν θέλετε να υποβάλετε μια ερώτηση κατά τη διάρκεια του διαδικτυακού σεμιναρίου, μπορείτε να κάνετε ερωτήσεις ανά πάσα στιγμή. Αλλά θα τα μαζέψουμε και θα τους απαντήσουμε ομαδικά ας πούμε. Διαθέτουμε διερμηνεία διεθνούς νοηματικής γλώσσας σήμερα, καθώς και αγγλικές ζωντανές μη αυτόματες λεζάντες και παρουσιάζονται ως υπότιτλοι, επομένως χρησιμοποιήστε τη λειτουργία CC στο Zoom. Και παρέχουμε επίσης αυτόματη μετάφραση των υπότιτλων, ώστε να μπορείτε να μεταφράσετε τους υπότιτλους σε πολλές γλώσσες. Και παρέχουμε έναν σύνδεσμο στη συνομιλία με τις αγγλικές λεζάντες, εάν θέλετε να τις έχετε ξεχωριστά από την παρουσίαση, αλλά και πέντε γλώσσες. Λοιπόν, παρακαλώ, ας δοκιμάσουμε τώρα τη Eurovision των λεζάντων. Romain, είσαι πρώτος. </w:t>
      </w:r>
    </w:p>
    <w:p w14:paraId="3D379D13" w14:textId="77777777" w:rsidR="009A4D80" w:rsidRDefault="009A4D80" w:rsidP="009A4D80">
      <w:pPr>
        <w:spacing w:line="276" w:lineRule="auto"/>
      </w:pPr>
      <w:r>
        <w:t>&gt;&gt; (Στη διάλεκτο).</w:t>
      </w:r>
    </w:p>
    <w:p w14:paraId="1991C616" w14:textId="77777777" w:rsidR="009A4D80" w:rsidRDefault="009A4D80" w:rsidP="009A4D80">
      <w:pPr>
        <w:spacing w:line="276" w:lineRule="auto"/>
      </w:pPr>
      <w:r>
        <w:t>&gt;&gt; (Στη διάλεκτο).</w:t>
      </w:r>
    </w:p>
    <w:p w14:paraId="0868E7DA" w14:textId="77777777" w:rsidR="009A4D80" w:rsidRDefault="009A4D80" w:rsidP="009A4D80">
      <w:pPr>
        <w:spacing w:line="276" w:lineRule="auto"/>
      </w:pPr>
      <w:r>
        <w:t>&gt;&gt; Και η Γκόλφω;</w:t>
      </w:r>
    </w:p>
    <w:p w14:paraId="3B934FF7" w14:textId="77777777" w:rsidR="009A4D80" w:rsidRDefault="009A4D80" w:rsidP="009A4D80">
      <w:pPr>
        <w:spacing w:line="276" w:lineRule="auto"/>
      </w:pPr>
      <w:r>
        <w:t>&gt;&gt; (Στη διάλεκτο).</w:t>
      </w:r>
    </w:p>
    <w:p w14:paraId="1D6F924C" w14:textId="77777777" w:rsidR="009A4D80" w:rsidRDefault="009A4D80" w:rsidP="009A4D80">
      <w:pPr>
        <w:spacing w:line="276" w:lineRule="auto"/>
      </w:pPr>
      <w:r>
        <w:t>&gt;&gt; (Στα Ισπανικά).</w:t>
      </w:r>
    </w:p>
    <w:p w14:paraId="5C4C1FBC" w14:textId="77777777" w:rsidR="009A4D80" w:rsidRDefault="009A4D80" w:rsidP="009A4D80">
      <w:pPr>
        <w:spacing w:line="276" w:lineRule="auto"/>
      </w:pPr>
      <w:r>
        <w:t>&gt;&gt; (Σουηδικά).</w:t>
      </w:r>
    </w:p>
    <w:p w14:paraId="6F6A5CFD" w14:textId="77777777" w:rsidR="009A4D80" w:rsidRDefault="009A4D80" w:rsidP="009A4D80">
      <w:pPr>
        <w:spacing w:line="276" w:lineRule="auto"/>
      </w:pPr>
      <w:r>
        <w:t>&gt;&gt; Σας ευχαριστώ. Αυτό ήταν όμορφο. Σας ευχαριστώ όλους, ομιλητές, για την παροχή των γλωσσών. Λοιπόν -- και τώρα θα σας παρουσιάσω. Έτσι, ο συνάδελφός μου Peter chem Menny θα κάνει την παρουσίαση του κύριου θέματος να το πω έτσι.</w:t>
      </w:r>
    </w:p>
    <w:p w14:paraId="5E7E531D" w14:textId="77777777" w:rsidR="009A4D80" w:rsidRDefault="009A4D80" w:rsidP="009A4D80">
      <w:pPr>
        <w:spacing w:line="276" w:lineRule="auto"/>
      </w:pPr>
      <w:r>
        <w:t xml:space="preserve">Έχουμε τον αγαπημένο μας φίλο και νιόπαντρη υπεύθυνο πολιτικής και αναπληρωτή διευθυντή Alejandro που θα φέρει τις ενημερώσεις της πολιτικής και έχουμε για το πανεπιστήμιο Susanne και από την ευρωπαϊκή ένωση τυφλών Romain Ferretti. Είναι πολύ όμορφο όνομα. </w:t>
      </w:r>
    </w:p>
    <w:p w14:paraId="2F476D75" w14:textId="77777777" w:rsidR="009A4D80" w:rsidRDefault="009A4D80" w:rsidP="009A4D80">
      <w:pPr>
        <w:spacing w:line="276" w:lineRule="auto"/>
      </w:pPr>
      <w:r>
        <w:t xml:space="preserve">Και μετά η Γκόλφω από την Κύπρο. Καλώς ήρθατε, όλοι και θα ακούσετε περισσότερα από αυτούς αργότερα. Η ατζέντα για σήμερα, όπως είπα, είναι ένα είδος τριπλού θέματος. Το κάνουμε αυτό ως μέρος της δωρεάν σειράς διαδικτυακών σεμιναρίων της Παρασκευής για όλους που ξεκινήσαμε κατά τη διάρκεια της πανδημίας και απλώς συνεχίζουμε. Αυτό λοιπόν είναι μέρος αυτής της σειράς. Επίσης, η ενημέρωση προσβασιμότητας είναι συνήθως κάτι που κάνουμε για τους οργανισμούς τελικών χρηστών και τα άτομα με αναπηρίες. Και η διεθνής ενημέρωση προσβασιμότητας είναι αυτό που κάνουμε πάντα μαζί </w:t>
      </w:r>
      <w:r>
        <w:lastRenderedPageBreak/>
        <w:t>με το Ευρωπαϊκό Φόρουμ Αναπηρίας και το κάνουμε κάθε έξι μήνες για να διασφαλίσουμε ότι οι οργανώσεις τελικών χρηστών και οι μεμονωμένοι τελικοί χρήστες με ή χωρίς αναπηρίες γνωρίζουν τι μαγειρεύει στον κόσμο της προσβασιμότητας. από μια τυπική άποψη ρύθμισης πολιτικής αλλά και φυσικά από την έρευνα που διεξάγουμε από τη Funka και σήμερα θα τη διαφοροποιήσουμε ελαφρώς γιατί εστιάζουμε μόνο σε ένα έργο αντί να παρουσιάζουμε όλα όσα κάνουμε αυτήν τη στιγμή. Αυτός είναι ο λόγος που έχουμε τόσους πολλούς ομιλητές σήμερα, αλλά εξακολουθούμε να έχουμε απλώς ένα μεγάλο θέμα. Έτσι, μετά το σύντομο διάλειμμα, θα συζητήσουμε ένα συγκεκριμένο έργο που σχετίζεται με τον τελικό χρήστη και θα επικυρώσουμε ορισμένα αποτελέσματα μαζί σας. Επομένως, αυτό θα είναι διαδραστικό με έναν πιο συγκεκριμένο τρόπο από ό,τι μπορεί να έχετε συνηθίσει εάν έχετε επισκεφτεί αυτές τις ενημερώσεις προσβασιμότητας στο παρελθόν. Βρισκόμαστε λοιπόν τώρα στη φάση υποδοχής και εισαγωγής. Στη συνέχεια θα ακούσουμε τον Alejandro ο οποίος θα κάνει μια ενημέρωση πολιτικής από την προοπτική του φόρουμ αναπηρίας και στη συνέχεια θα παρουσιάσουμε το ένα έργο για αυτήν τη συνάντηση που είναι το U power WAD. Χρήση και μετά ένα μικρό διάλειμμα για καφέ.</w:t>
      </w:r>
    </w:p>
    <w:p w14:paraId="623EE6E3" w14:textId="77777777" w:rsidR="009A4D80" w:rsidRDefault="009A4D80" w:rsidP="009A4D80">
      <w:pPr>
        <w:spacing w:line="276" w:lineRule="auto"/>
      </w:pPr>
      <w:r>
        <w:t xml:space="preserve">Έτσι όλοι μπορούν να ξεφύγουν από το πληκτρολόγιο και μετά από αυτό ξεκινάμε με την πραγματική δράση εδώ. Αυτή είναι λοιπόν η διαδραστική επικύρωση όπου θα έχουμε δημοσκοπήσεις και σύννεφα λέξεων και όλα τα άλλα ενδιαφέροντα πράγματα. Για να βεβαιωθούμε ότι έχουμε μια ευρεία προοπτική της έρευνας που διεξάγουμε αυτήν τη στιγμή και όπως δείχνετε, θα το τελειώσουμε με μια ανοιχτή συζήτηση με ερωτήσεις και απαντήσεις με βάση οποιεσδήποτε ερωτήσεις μπορεί να λάβουμε από το κοινό. Αυτό λοιπόν προσπαθούμε να κάνουμε σήμερα. Αλλά θα ξεκινήσω όπως κάνουμε πάντα με μια μικρή παρουσίαση του Funka και του τι κάνουμε και τι αφορούν αυτές οι ενημερώσεις προσβασιμότητας. Η Funka λοιπόν είναι μια μικρή εταιρεία συμβούλων προσβασιμότητας που ιδρύθηκε στα μέσα της δεκαετίας του '90 από τις αναπηρικές οργανώσεις στη Σουηδία και σήμερα είμαστε μια ιδιωτική εταιρεία. Και εμείς -- ότι η εταιρεία δημιουργήθηκε το έτος 2000. Έχουμε πελάτες σε όλο τον κόσμο, αλλά η έδρα μας βρίσκεται στη Στοκχόλμη και επικεντρωνόμαστε κυρίως στην ευρωπαϊκή αγορά. Στο τμήμα -- στο συμβουλευτικό κομμάτι της εταιρείας εστιάζουμε στην ανάλυση όπως η δοκιμή χρηστών. Κάνουμε παρακολούθηση. Κάνουμε όλων των ειδών τους ελέγχους φυσικά και εκπαιδεύουμε, υποστηρίζοντας ανθρώπους, δίνοντας συστάσεις σχετικά με την προσβασιμότητα, όπως κάνουν όλες οι άλλες εταιρείες προσβασιμότητας. Αλλά έχουμε επίσης μια ελαφρώς ευρύτερη προσέγγιση σε αυτό το θέμα από τη γενική αγορά. Επειδή έχουμε επίσης ένα τμήμα που επικεντρώνεται στην έρευνα και την καινοτομία, το οποίο είναι το τμήμα του οποίου ηγούμαι αυτήν τη στιγμή. Και κάνουμε έργα έρευνας και καινοτομίας τόσο σε εθνικό όσο και σε περιφερειακό και ευρωπαϊκό και παγκόσμιο επίπεδο, ώστε να μπορούμε να βεβαιωθούμε ότι μπορούμε να εντοπίσουμε πολύ συγκεκριμένες μικρές λεπτομέρειες ή να διερευνήσουμε πράγματα που οι άνθρωποι πιστεύουν ότι είναι ενδιαφέροντα ή είναι πραγματικά σημαντικά για τους τελικούς χρήστες. Και βεβαιωθείτε ότι προωθούμε την αγορά προσβασιμότητας. Έχουμε μια πολύ μακροχρόνια σχέση φυσικά με την οργάνωση ατόμων με αναπηρία και μια πολύ στενή σύνδεση και συνεργασία τόσο με μεμονωμένους </w:t>
      </w:r>
      <w:r>
        <w:lastRenderedPageBreak/>
        <w:t>τελικούς χρήστες όσο και με τις οργανώσεις τους. Αυτήν τη στιγμή, λοιπόν, έχουμε μια σειρά από έργα που εκτελούνται -- τα οποία διευθύνονται από οργανισμούς ατόμων με αναπηρία ή καθοδηγούνται από εμάς όπου έχουν ισχυρή θέση στα έργα. Είμαστε επίσης πολύ ενεργοί όσον αφορά την ανάπτυξη πολιτικής. Φυσικά τυποποίηση, κάτι που είναι εξαιρετικά σημαντικό για την προσβασιμότητα και όπου κάνω αρκετή δουλειά επίσης. Σε ευρωπαϊκό επίπεδο αλλά και στη Σουηδία και τη Νορβηγία. Και κάνουμε επίσης μελέτες για τις εθνικές κυβερνήσεις καθώς και την Ευρωπαϊκή Επιτροπή. Και είμαστε επίσης ένας από τους περήφανους ιδρυτές της διεθνούς ένωσης επαγγελματιών προσβασιμότητας και αν δεν έχετε ήδη συμμετάσχει ή δεν ασχοληθείτε, ελέγξτε το.</w:t>
      </w:r>
    </w:p>
    <w:p w14:paraId="222C73F3" w14:textId="77777777" w:rsidR="009A4D80" w:rsidRDefault="009A4D80" w:rsidP="009A4D80">
      <w:pPr>
        <w:spacing w:line="276" w:lineRule="auto"/>
      </w:pPr>
      <w:r>
        <w:t>Επειδή είναι οργάνωση μέλος. Υπάρχουν όμως και πολλοί δωρεάν πόροι που μπορείτε να βρείτε στον ιστότοπο. Άρα χρειάζεται έρευνα. Απαιτείται περισσότερη έρευνα, παρόλο που δεν είναι πια νέο θέμα.</w:t>
      </w:r>
    </w:p>
    <w:p w14:paraId="1E68F0D2" w14:textId="77777777" w:rsidR="009A4D80" w:rsidRDefault="009A4D80" w:rsidP="009A4D80">
      <w:pPr>
        <w:spacing w:line="276" w:lineRule="auto"/>
      </w:pPr>
      <w:r>
        <w:t xml:space="preserve">Υπάρχουν πολλά πράγματα που η κοινωνία δεν γνωρίζει πραγματικά πώς λειτουργούν τα πράγματα στην πραγματικότητα, τι όλα τα νέα gadget και ενδιαφέροντα πράγματα και στη συνέχεια οι νέες ενημερώσεις, τι σημαίνουν για τους ανθρώπους γενικά για όλους τους καταναλωτές αλλά ειδικά για τα άτομα με αναπηρίες. Τόσοι πολλοί άνθρωποι ρωτούν γιατί το κάνουμε αυτό. Είμαστε ακόμα μια μικρή εταιρεία. Δεν μπορείτε να κερδίσετε πραγματικά χρήματα από την έρευνα. Απλώς ελπίζουμε να τα βγάλετε πέρα, αλλά πιστεύουμε ότι αυτή είναι μια εξαιρετικά σημαντική επένδυση που πρέπει να κάνετε και ο μόνος τρόπος σύμφωνα με εμάς για να διασφαλίσουμε ότι διατηρούμε την πρώτη γραμμή της γνώσης προσβασιμότητας. Έτσι, πάντα κάναμε έρευνα και συνεχίζουμε να κάνουμε έρευνα και νομίζω ότι θα συνεχίσουμε να κάνουμε έρευνα για πολύ μεγάλο χρονικό διάστημα τουλάχιστον. Είναι επίσης μεγάλη διασκέδαση. Γιατί καθημερινά μαθαίνουμε νέα πράγματα. Έτσι, τα έργα μας μπορούν να συμβούν λόγω τριών διαφορετικών πραγμάτων ή τριών διαφορετικών πτυχών. Είτε έχουμε μια ιδέα. Βρίσκουμε κάτι ενδιαφέρον για το οποίο θέλουμε να συνεχίσουμε να μαθαίνουμε περισσότερα ή βρίσκουμε ένα εμπόδιο που θα θέλαμε να προσπαθήσουμε να λύσουμε ή να βρούμε μια λύση. Θα μπορούσε λοιπόν να είναι ένα είδος εσωτερικής ιδέας που εξελίσσεται σε έργο ή φυσικά κάποιος άλλος έχει μια ιδέα και είναι συχνά οι οργανώσεις ατόμων με αναπηρία ή τα άτομα που έχουν αναπηρίες που έρχονται σε εμάς και λένε ότι αυτό είναι κάτι που είναι πραγματικά προβληματικό για εμάς και θα θέλαμε να το λύσουμε, αλλά δεν έχουμε τους πόρους να το κάνουμε μόνοι μας. Θα μπορούσαμε να συνεργαστούμε και να κάνουμε κάτι μαζί; Θα μπορούσε επίσης να είναι ένα πανεπιστήμιο που έρχεται σε εμάς ή μια ιδιωτική εταιρεία ή ακόμα και ένας δημόσιος τομέας, έτσι απλά κάποιος άλλος έρθει σε εμάς με την ιδέα και να δούμε αν μπορούμε να κάνουμε κάτι μαζί. Φυσικά και τα χρηματοδοτικά μέσα για ερευνητικά έργα μπορούν να έχουν συγκεκριμένη πρόσκληση. Όπου ζητούν κοινοπραξίες για να φτιάξουν κάτι συγκεκριμένο ή να κάνουν συγκεκριμένη μελέτη ή έρευνα. Έτσι, μερικές φορές μπορούμε να διαλέξουμε και να επιλέξουμε μόνοι μας και μερικές φορές μας ωθούνται προς μια κατεύθυνση. Και όλα αυτά είναι εξίσου σημαντικά για εμάς. Και προσπαθούμε να έχουμε μια καλή μίξη και των τριών. Έτσι, όταν επιλέγουμε και επιλέγουμε τα έργα στα οποία θα θέλαμε να εστιάσουμε ή στα οποία θα δαπανήσουμε τον χρόνο και τις προσπάθειές μας, </w:t>
      </w:r>
      <w:r>
        <w:lastRenderedPageBreak/>
        <w:t>έχουμε πολύ συγκεκριμένα κριτήρια. Οπότε λαμβάνουμε πολλές προσκλήσεις φυσικά και συνήθως λέμε όχι σε πολλά πράγματα που είναι κάπως βαρετά, αλλά έχουμε περιορισμένο αριθμό ατόμων που μπορούν να εργαστούν στα έργα και για εμάς, είναι εξαιρετικά σημαντικό τα έργα δεσμευόμαστε να ακολουθούμε τους ίδιους κανόνες ή κριτήρια. Θέλουμε λοιπόν να βεβαιωθούμε ότι το έργο στο οποίο συμμετέχουμε λύνει ένα πραγματικό πρόβλημα. Δεν θα έπρεπε απλώς, αχα, βρήκαμε χρήματα εδώ και μπορούμε να κάνουμε κάτι και αυτό είναι οι υπάρχοντες οργανισμοί που βρίσκουν χρήματα και κάνουν κάτι για να πάρουν τα χρήματα. Δεν είναι αυτό που θέλουμε να κάνουμε. Θέλουμε να βεβαιωθούμε ότι υπάρχει ένα πρόβλημα, ένα θέμα, κάτι ενδιαφέρον που μπορούμε να λύσουμε μαζί. Φυσικά και εμείς -- είμαστε αρκετά επιλεκτικοί όταν επιλέγουμε τους συνεργάτες με τους οποίους θέλουμε να συνεργαστούμε. Θέλουμε να βεβαιωθούμε ότι είναι σοβαροί και έχουν τις ίδιες αξίες και ούτω καθεξής και πιστεύουμε ότι μπορούμε να κάνουμε καλή δουλειά και επίσης είναι εξίσου σημαντικό να γνωρίζουμε ότι μπορούμε να είμαστε μέρος της λύσης. Επομένως, δεν γράφουμε αιτήσεις και προτάσεις για άλλους εάν δεν είμαστε μέρος του έργου. Δεν είμαστε -- αυτό είναι άλλη επιχείρηση, άλλη αγορά. Είναι πολύ καλές εταιρείες που μπορούν να γράψουν για εσάς αν θέλετε κάποιος να σας υποστηρίξει με μια πρόταση. Στη συνέχεια, υπάρχουν άλλοι συνάδελφοι στον κλάδο που μπορούν να το κάνουν αυτό, αλλά εμείς γράφουμε τις προτάσεις. Μπορούμε να υποστηρίξουμε με όλα αυτά, αλλά μόνο με την προϋπόθεση ότι θα είμαστε και εμείς μέρος του έργου όταν ξεκινήσει, εάν χρηματοδοτηθεί, δηλαδή. Και τότε θέλουμε επίσης να βεβαιωθούμε ότι συμμετέχουμε σε αυτό και ξοδεύουμε πόρους μόνο εάν πιστεύουμε ότι το έργο έχει τη δυνατότητα να χρηματοδοτηθεί και επειδή το κάνουμε αυτό για περισσότερα από 20 χρόνια και έχουμε πολύ, πολύ έμπειροι διαχειριστές έργων στην ομάδα, τουλάχιστον πιστεύουμε ότι μπορούμε να επιλέξουμε τα έργα που έχουν τις περισσότερες δυνατότητες να λάβουν πραγματικά χρηματοδότηση και έχουμε πολύ υψηλό ποσοστό επιτυχίας που νομίζω ότι έχει να κάνει με το ότι μπορούμε να πούμε όχι σε πολλά πράγματα . Αυτό είναι επίσης σημαντικό για εμάς. Διαφορετικά είναι απλώς χάσιμο χρόνου δυστυχώς. Και τότε ακούγεται πάντα λίγο χνουδωτό, αλλά ό,τι κάνουμε και αυτή ήταν πάντα η κύρια λέξη για αυτό που κάνει η Funka και η αποστολή μας εδώ είναι ότι θέλουμε να συνεισφέρουμε σε έναν καλύτερο κόσμο για τα άτομα με αναπηρία. Πρέπει λοιπόν να είναι κάποιου είδους μπόνους για το θύμα -- τα άτομα με αναπηρίες πρέπει να βγουν από αυτό με τον ένα ή τον άλλο τρόπο.</w:t>
      </w:r>
    </w:p>
    <w:p w14:paraId="3AEB5CF7" w14:textId="77777777" w:rsidR="009A4D80" w:rsidRDefault="009A4D80" w:rsidP="009A4D80">
      <w:pPr>
        <w:spacing w:line="276" w:lineRule="auto"/>
      </w:pPr>
      <w:r>
        <w:t xml:space="preserve">Και στην έρευνα που κάνουμε, καθώς και στις μελέτες και τις έρευνες και την παροχή συμβουλών, έχουμε επίσης αυτή την προσέγγιση με επίκεντρο τον χρήστη. Προσπαθούμε να είμαστε κοντά στους χρήστες. Ήταν δύσκολο για εμάς κατά τη διάρκεια της πανδημίας, αλλά μάθαμε πολλά για τις διαδικτυακές δοκιμές και ούτω καθεξής. Κάνουμε πάρα πολλές δοκιμές χρηστών. Αυτή είναι κάπως η βάση των πάντων. Δεν θέλουμε να παρουσιάσουμε τίποτα ή να προτείνουμε τίποτα πριν το δοκιμάσουμε με πραγματικούς χρήστες. Έχουμε επίσης πολλές ομάδες εστίασης και σε ορισμένες περιπτώσεις, αυτός είναι ένας ακόμη πιο αποτελεσματικός τρόπος λήψης αποφάσεων και ειδικά αν έρθει η έρευνα -- εάν η συμμετοχή των χρηστών έρθει πολύ νωρίς στο έργο. Τότε οι συζητήσεις με ομάδες εστίασης </w:t>
      </w:r>
      <w:r>
        <w:lastRenderedPageBreak/>
        <w:t>μπορεί να είναι εξίσου πολύτιμες με τις πραγματικές δοκιμές. Κάνουμε συχνά συνεντεύξεις και έρευνες. Επομένως, η επικοινωνία με διαφορετικούς ενδιαφερόμενους φορείς για να βεβαιωθούμε ότι λαμβάνουμε τις απόψεις τους και φυσικά είναι -- είναι καλό να έχουμε συνεντεύξεις υπηρεσίας. Αυτό εξαρτάται από το επίπεδο δέσμευσης και πόσες ερωτήσεις θέλουμε να θέσουμε και ούτω καθεξής. Μπορούμε λοιπόν να χρησιμοποιήσουμε διαφορετικά εργαλεία ανάλογα με το τι υποτίθεται ότι θα δοκιμάσουμε. Και πιστεύουμε πραγματικά ότι μαζί μπορούμε να κάνουμε μια αλλαγή. Και το έχουμε αποδείξει κατά τη διάρκεια των ετών που το κάνουμε αυτό και πάντα αναζητούμε νέους συνεργάτες, πάντα αναζητούμε νέες ιδέες, γι' αυτό μη διστάσετε να επικοινωνήσετε μαζί μας εάν έχετε οποιεσδήποτε σκέψεις ή ιδέες ή οτιδήποτε άλλο. μπορούν ενδεχομένως να κάνουν μαζί. Είμαστε πάντα στην ευχάριστη θέση να εξετάζουμε ιδέες έργων ή προκλήσεις που θα θέλατε να εξετάσουμε. Κανονικά σε αυτές τις ενημερώσεις προσβασιμότητας έχουμε περισσότερο θέμα συζήτησης. Έχουμε λίγο λιγότερο χρόνο για αυτό σήμερα. Εάν έχετε κάτι που θα θέλατε να αλλάξετε ή να διερευνήσετε, επικοινωνήστε μαζί μας το γνωρίζαμε ή εκ των υστέρων. Θα μοιραστούμε και εσάς το λειτουργικό e-mail της έρευνας. Έτσι, πριν προχωρήσουμε στο επόμενο μέρος αυτού, ναι, έτσι, νομίζω ότι θέλαμε να μάθουμε ποιος είστε πριν το κάνουμε αυτό, αλλά ίσως μπορούμε να το αποθηκεύσουμε για αργότερα. Ας ζητήσουμε από τον Αλεχάντρο να μας δώσει τα τελευταία νέα σχετικά με την πολιτική πλευρά της προσβασιμότητας.</w:t>
      </w:r>
    </w:p>
    <w:p w14:paraId="725A3DCE" w14:textId="77777777" w:rsidR="009A4D80" w:rsidRDefault="009A4D80" w:rsidP="009A4D80">
      <w:pPr>
        <w:spacing w:line="276" w:lineRule="auto"/>
      </w:pPr>
      <w:r>
        <w:t>&gt;&gt; Ευχαριστούμε πολύ, Σουζάνα, σε ευχαριστούμε που μας προσκάλεσες στο SCOMBROIN σε αυτήν την ενημέρωση και σε αυτό το εργαστήριο. Λοιπόν, όπως γνωρίζετε, η πολιτική δεν στηρίζεται ποτέ.</w:t>
      </w:r>
    </w:p>
    <w:p w14:paraId="0B01EC05" w14:textId="77777777" w:rsidR="009A4D80" w:rsidRDefault="009A4D80" w:rsidP="009A4D80">
      <w:pPr>
        <w:spacing w:line="276" w:lineRule="auto"/>
      </w:pPr>
      <w:r>
        <w:t>Ούτε η EDF επαναπαύεται. Ευρωπαϊκό Φόρουμ για την Αναπηρία. Πολλοί από εσάς θα ξέρετε τι κάνουμε. Εκπροσωπούμε τα άτομα με αναπηρίες ενώπιον του θεσμικού οργάνου της ΕΕ και προσπαθούμε να υποστηρίξουμε τα δικαιώματα των ατόμων με αναπηρία για να διασφαλίσουμε ότι η ΕΕ συμμορφώνεται με την κοινή σύμβαση για τα δικαιώματα των ατόμων με αναπηρία και όπως έχουμε ήδη συζητήσει σε προηγούμενες ενημερώσεις, βλέπουμε ότι Η προσβασιμότητα είναι ένας από τους τομείς στους οποίους η ΕΕ έφτασε επιτέλους και τώρα εφαρμόζει ή πρόκειται να εφαρμόσει ένα πολύ ισχυρό νομικό πλαίσιο για την προσβασιμότητα. Έτσι τώρα όλες οι χώρες πρέπει να εκπλήξουν την προσβασιμότητα για τα άτομα με αναπηρία.</w:t>
      </w:r>
    </w:p>
    <w:p w14:paraId="63C829BF" w14:textId="77777777" w:rsidR="009A4D80" w:rsidRDefault="009A4D80" w:rsidP="009A4D80">
      <w:pPr>
        <w:spacing w:line="276" w:lineRule="auto"/>
      </w:pPr>
      <w:r>
        <w:t>Θα αναφερθώ εν συντομία στις προτεραιότητες. Έχουμε μπροστά μας τους επόμενους μήνες. Στο πεδίο της προσβασιμότητας, όπου προφανώς κυριαρχεί πολύ η μεταφορά του ευρωπαϊκού νόμου για την προσβασιμότητα που θα πρέπει να ολοκληρωθεί έως τον Ιούνιο.</w:t>
      </w:r>
    </w:p>
    <w:p w14:paraId="10F66B7E" w14:textId="77777777" w:rsidR="009A4D80" w:rsidRDefault="009A4D80" w:rsidP="009A4D80">
      <w:pPr>
        <w:spacing w:line="276" w:lineRule="auto"/>
      </w:pPr>
      <w:r>
        <w:t xml:space="preserve">Άρα ήδη από αυτόν τον μήνα. Μέχρι το τέλος αυτού του μήνα, 28 Ιουνίου. Έτσι, μέχρι αυτή την ημερομηνία, όλα τα κράτη μέλη θα έπρεπε -- θα έπρεπε να έχουν μεταφέρει την ευρωπαϊκή οδηγία στη διεθνή νομοθεσία είτε για να εισαγάγουν νέους νόμους είτε για να προσαρμόσουν αυτούς τους υπάρχοντες νόμους που είχαν -- που θα μπορούσαν να σχετίζονται με την προσβασιμότητα έργων και υπηρεσιών. Όπως γνωρίζετε, ο νόμος προσβασιμότητας έχει ένα πολύ ισχυρό στοιχείο. Έτσι, το πεδίο εφαρμογής καλύπτει μια </w:t>
      </w:r>
      <w:r>
        <w:lastRenderedPageBreak/>
        <w:t xml:space="preserve">μεγάλη ποικιλία πολιτικών και υπηρεσιών στον τομέα, από υπολογιστές και λειτουργικά συστήματα έως ηλεκτρονικά βιβλία, υπηρεσίες ηλεκτρονικής τραπεζικής, ηλεκτρονικό εμπόριο ή βασικά οποιονδήποτε ιστότοπο ή εφαρμογή για κινητά που θέλει να σας πουλήσει οποιοδήποτε από τα προϊόντα ή Υπηρεσίες. ΑΤΜ και τερματικά πληρωμών, επομένως είναι ένα πολύ φιλόδοξο πεδίο εφαρμογής -- όσον αφορά τις τεχνολογίες, αλλά όχι τόσο για άλλες πτυχές, όπως για παράδειγμα το δομημένο περιβάλλον. Έτσι, αυτό το ΕΤΑ έχουμε δημιουργήσει μια εργαλειοθήκη και έχουμε πόρους επίσης στον ιστότοπό μας σχετικά με το πώς τα κράτη μέλη μπορούν να επωφεληθούν από την πράξη προσβασιμότητας και ακόμη και να κάνουν κάτι παραπάνω, εάν το επιθυμούν. Αλλά δυστυχώς, αυτό που ακούμε από τα μέλη μας σε εθνικό επίπεδο είναι ότι οι χώρες δυστυχώς επικεντρώνονται περισσότερο στην κατανόηση των εξαιρέσεων και των μακρών φάσεων εφαρμογής που προβλέπονται στον τρόπο λειτουργίας της οδηγίας και πώς μπορούν να υποστηρίξουν την εφαρμογή και μια πραγματική αλλαγή στην καθημερινή ζωή των ατόμων με αναπηρία. Δεν βλέπουμε όλα τα αρνητικά παραδείγματα, αλλά εξακολουθεί να υπάρχει αυτό το μειονέκτημα της νομοθεσίας στην οποία οι ενώσεις πρέπει να λάβουν χώρα σε εθνικό επίπεδο και φοβόμαστε ότι πολλές χώρες θα καθυστερήσουν σε αυτήν την προθεσμία και θα χρειαστεί να ανοίξουν μια διοικητική διαδικασία για να ελέγξουν εάν έχουν μεταφέρει πλήρως την εν λόγω ευρωπαϊκή νομοθεσία σε διεθνές επίπεδο και εάν το έχουν κάνει με σωστό τρόπο. Επομένως, κάνοντας αυτή τη διαδικασία τα επόμενα χρόνια, έως ότου ο νόμος προσβασιμότητας θα έχει αντίκτυπο στις διατάξεις που αρχίζουν να ισχύουν, δηλαδή το 2025. Κατά τη διάρκεια αυτής της χρονιάς έχουμε ένα ακόμη βήμα που θα δουλέψουμε μαζί και σας ενθαρρύνω να εμπλακείτε. Και αυτό είναι τυποποίηση. Ο ευρωπαϊκός νόμος προσβασιμότητας έχει ένα παράρτημα στο οποίο έχουμε όλες τις απαιτήσεις, αλλά στη συνέχεια -- αυτές είναι οι υποχρεωτικές απαιτήσεις, επομένως δεν υπάρχει τρόπος για τις εταιρείες -- ή ο δημόσιος τομέας να τις παρακάμψει. Αλλά να -- δεδομένου ότι αυτές οι απαιτήσεις είναι λειτουργικές. Αυτό σημαίνει ότι δεν το κάνουν -- εξηγούν συγκεκριμένα πώς να συμμορφώνονται με τα τεχνικά πρότυπα και αυτός είναι ο λόγος που η επιτροπή θα ξεκινήσει αυτό που ονομάζεται εντολή τυποποίησης. Αίτημα τυποποίησης προς τους ευρωπαϊκούς οργανισμούς τυποποίησης για την ανάπτυξη έξι προτύπων. Και αυτά τα πρότυπα με τη συμμόρφωση με αυτά τα πρότυπα ή ακολουθώντας αυτά τα πρότυπα που παραμένουν εθελοντικά αλλά πολλά τελικά θα είναι εξαιρετικά χρήσιμα για εταιρείες και δημόσιες διοικήσεις, όλοι θα είναι σίγουροι ότι θα είστε σύμφωνοι με τη νομοθεσία. Αυτό σημαίνει εναρμονισμένο ευρωπαϊκό πρότυπο. Έτσι, θα έχουμε αυτά τα χρόνια για να αναπτύξουμε αυτά τα έξι πρότυπα, ένα για τις ΤΠΕ που είναι το ευρωπαϊκό πρότυπο, όπως και για την οδηγία για την προσβασιμότητα στον Ιστό. Θα αναθεωρήσουμε αυτό το πρότυπο για να βεβαιωθούμε ότι είναι σύμφωνο με όλα τα προϊόντα και τις υπηρεσίες του πεδίου εφαρμογής της πράξης και όλες τις απαιτήσεις στο παράρτημα του νόμου προσβασιμότητας. Θα αναθεωρήσουμε επίσης το ευρωπαϊκό πρότυπο για το δομημένο περιβάλλον, παρόλο που αποτελεί εθελοντική ρήτρα στην ευρωπαϊκή πράξη προσβασιμότητας. Οι χώρες μπορεί να περιλαμβάνουν αυτό το διεθνές lay, επομένως θα ενημερώσουμε επίσης το πρότυπο δομημένου περιβάλλοντος. Θα </w:t>
      </w:r>
      <w:r>
        <w:lastRenderedPageBreak/>
        <w:t>ενημερώσουμε επίσης το ευρωπαϊκό πρότυπο σχεδίασης για όλους, το οποίο είναι βασικά ένα πρότυπο για κάθε είδους οργανισμό για την εφαρμογή μιας καθολικής προσέγγισης σχεδιασμού ή όπως την αποκαλούμε στην Ευρώπη, σχεδίαση για όλες τις προσεγγίσεις για να επιτύχουμε μεγαλύτερα αποτελέσματα όσον αφορά την προσβασιμότητα. Και να επεκτείνει την έκταση των χρηστών των υπηρεσιών προϊόντων τους ό,τι κι αν αναλαμβάνει αυτός ο οργανισμός. Θα έχουμε λοιπόν αυτό -- την αναθεώρηση αυτών των τριών προτύπων. Οι ΤΠΕ, το δομημένο περιβάλλον και ο σχεδιασμός για όλους και θα αναπτύξουμε επίσης τρία νέα πρότυπα. Που αφορούν πληροφορίες -- πληροφορίες που δεν αφορούν ΤΠΕ. Σημαίνει μη ψηφιακές πληροφορίες. Οι πληροφορίες που μπορείτε να βρείτε γραμμένες στο ίδιο το προϊόν, για παράδειγμα, σκεφτείτε, για παράδειγμα, ένα ΑΤΜ. Ή στα πακέτα του προϊόντος ή ως μέρος της υπηρεσίας. Θα αναπτυχθεί λοιπόν αυτό, αυτό το πρότυπο για -- πληροφορίες που δεν αφορούν ΤΠΕ. Ένα άλλο νέο πρότυπο για τις υπηρεσίες υποστήριξης, που σημαίνει αυτές τις υπηρεσίες για πελάτες προϊόντων και υπηρεσιών όταν αγοράζετε ένα προϊόν και -- ή αναθέτετε μια υπηρεσία και έχετε αυτές τις υπηρεσίες που σας υποστηρίζουν ως πελάτη, ως πελάτη, θα υπάρχει ένα πρότυπο κάντε αυτές τις υπηρεσίες υποστήριξης προσβάσιμες. Και, τέλος, είναι επίσης πολύ σημαντικό, το -- ένα νέο όριο προσβασιμότητας στον ενιαίο ευρωπαϊκό αριθμό έκτακτης ανάγκης 112, επειδή ο ενημερωμένος, δυστυχώς, ο αριθμός έκτακτης ανάγκης 112 δεν είναι προσβάσιμος με κοινό τρόπο σε όλη την Ευρώπη. Έχουμε χώρες που έχουν αναπτύξει συγκεκριμένες λύσεις, αλλά όταν ταξιδεύετε σε όλη την ΕΕ, εάν είστε κωφός ή έχετε αναπηρία στην ομιλία, για παράδειγμα, δεν μπορείτε να τηλεφωνήσετε -- ή δεν ξέρετε καν πώς να καλέστε τις υπηρεσίες έκτακτης ανάγκης. Και αυτό θα διασφαλίσει ότι θα έχουμε μια προσβάσιμη και κοινή λύση σε όλη την Ευρώπη. Αυτό είναι πολύ σημαντικό. Επομένως, θα εργαστούμε για την ανάπτυξη αυτών των προτύπων και σας ενθαρρύνω να εμπλακείτε όλοι είτε σε εθνικό επίπεδο.</w:t>
      </w:r>
    </w:p>
    <w:p w14:paraId="588671DA" w14:textId="77777777" w:rsidR="009A4D80" w:rsidRDefault="009A4D80" w:rsidP="009A4D80">
      <w:pPr>
        <w:spacing w:line="276" w:lineRule="auto"/>
      </w:pPr>
      <w:r>
        <w:t xml:space="preserve">Ή σε ευρωπαϊκό επίπεδο επικοινωνώντας μαζί μας. Στη Funka επίσης ή στον σύλλογο εκπροσώπησης καταναλωτών στην τυποποίηση. Πρόκειται λοιπόν για τον ευρωπαϊκό νόμο προσβασιμότητας. Ανέφερα εν συντομία πριν από την οδηγία για την προσβασιμότητα στον ιστό ποια αξιολόγηση πρόκειται να ολοκληρωθεί. Αναμένουμε την τελική έκθεση από την επιτροπή. Και θα δούμε τι -- πώς αξιολογεί η επιτροπή τα πρώτα χρόνια του διευθυντή προσβασιμότητας στον ιστό που όπως γνωρίζουμε είναι αυτό που διασφαλίζει ότι οι ιστότοποι του δημόσιου τομέα και οι εφαρμογές για κινητές συσκευές είναι προσβάσιμες σε άτομα με αναπηρία. Στη συνέχεια, επίσης, και τώρα θα πάω στις πιο σύντομες ενημερώσεις για άλλες πολιτικές. Η Ευρωπαϊκή Ένωση είναι πολύ περήφανη που θέτει πρότυπα για τον ψηφιακό τομέα. Όπως πολλοί από εσάς γνωρίζετε. Και υπάρχουν τρία πολύ σημαντικά νομοθετήματα που συζητούνται αυτή τη στιγμή. Το ένα είναι ο νόμος για τις ψηφιακές υπηρεσίες. Ένας άλλος είναι ο νόμος για τις ψηφιακές αγορές. Αυτές οι δύο νομοθεσίες αντιμετωπίζουν βασικά την ψηφιακή πλατφόρμα, όπως υπηρεσίες βεβαιότητας και διαμεσολάβησης στο Διαδίκτυο και ούτω καθεξής, καθώς και τους gatekeepers. Οι μεγάλοι παίκτες όπως η Amazon ή το Facebook και ούτω καθεξής και ενώ οι ψηφιακές αγορές ενεργούν, η τελική συμφωνία, περιλαμβάνει την προσβασιμότητα επειδή εμείς -- με </w:t>
      </w:r>
      <w:r>
        <w:lastRenderedPageBreak/>
        <w:t>το κοινοβούλιο διασφαλίζουμε ότι έκαναν αναφορά στον ευρωπαϊκό νόμο προσβασιμότητας για να διασφαλιστεί η συνοχή. Οι ψηφιακές υπηρεσίες λειτουργούν δυστυχώς, αυτό που ακούσαμε από τους υπεύθυνους χάραξης πολιτικής είναι ότι η τελική συμφωνία ήταν πραγματικά πολύ σύντομη όσον αφορά τις προσδοκίες μας, επειδή άφησαν την προσβασιμότητα ως πτυχή καλής συμπεριφοράς, επομένως θα εξαρτηθεί από την καλή θέληση των εταιρειών ψηφιακής πλατφόρμας να κάνουν τις υπηρεσίες τους προσβάσιμες. Πιστεύουμε ότι έχοντας τον ευρωπαϊκό νόμο για την προσβασιμότητα, έχοντας αυτήν την ισχυρή νομική βάση, θα πρέπει πάντα να αναφερόμαστε στον νόμο, διότι θα έχουμε όλα τα στοιχεία για να διασφαλίσουμε τουλάχιστον ένα κοινό επίπεδο προσβασιμότητας στον ψηφιακό τομέα, επομένως θα πρέπει να δούμε πώς το κοινοβούλιο και το συμβούλιο -- εάν εγκρίνουν αυτήν την προκαταρκτική συμφωνία και δυστυχώς είναι μία από αυτές τις δύο -- δεν φαίνονται καλά, αλλά δεν έχουμε δει ακόμη το τελικό, τελικό κείμενο. Το τρίτο ή το μεγάλο νομοσχέδιο στον ψηφιακό τομέα είναι προφανώς η τεχνητή νοημοσύνη. Η ΕΕ έχει προτείνει την πρώτη νομοθεσία για την τεχνητή νοημοσύνη την οποία και πάλι καλέσαμε την ΕΕ να συμπεριλάβει την προσβασιμότητα ως υποχρέωση και άλλες πτυχές που σχετίζονται με την πιθανή χρήση της τεχνητής νοημοσύνης για παρουσία με αναπηρίες. Όλοι γνωρίζουμε ότι ορισμένοι αλγόριθμοι μπορεί να κάνουν διακρίσεις στα άτομα με αναπηρία. Προσπαθούμε λοιπόν να πείσουμε τους υπεύθυνους χάραξης πολιτικής να θέσουν τα θεμελιώδη δικαιώματα στο επίκεντρο αυτής της πράξης τεχνητής νοημοσύνης. Αυτό μόλις ξεκινά, επομένως δεν μπορώ να σας πω ποιο θα είναι το τελικό αποτέλεσμα, αλλά θα συνεργαστούμε στενά με την αναστολή και με ορισμένα κράτη μέλη για να διασφαλίσουμε την προσβασιμότητα.</w:t>
      </w:r>
    </w:p>
    <w:p w14:paraId="38CA9110" w14:textId="77777777" w:rsidR="009A4D80" w:rsidRDefault="009A4D80" w:rsidP="009A4D80">
      <w:pPr>
        <w:spacing w:line="276" w:lineRule="auto"/>
      </w:pPr>
      <w:r>
        <w:t>Και τα θεμελιώδη δικαιώματα θα ληφθούν υπόψη. Στη νομοθεσία. Λίγα καλά νέα είναι επίσης ότι αυτή την εβδομάδα, όσο πολλοί από εσάς έχετε δει, η T EU ενέκρινε την καθολική οδηγία.</w:t>
      </w:r>
    </w:p>
    <w:p w14:paraId="4E2BD69F" w14:textId="77777777" w:rsidR="009A4D80" w:rsidRDefault="009A4D80" w:rsidP="009A4D80">
      <w:pPr>
        <w:spacing w:line="276" w:lineRule="auto"/>
      </w:pPr>
      <w:r>
        <w:t xml:space="preserve">Στο οποίο ακούσαμε ελαφρώς εμπλεκόμενοι. Πιστεύουμε ότι η ύπαρξη ενός καθολικού χάρτη θα είναι επίσης ευκολότερο στη χρήση για τα άτομα με αναπηρία, διότι θα είναι ευκολότερο στη χρήση του για όλους τους καταναλωτές. Υποστηρίξαμε αυτήν την πρόταση από την Ευρωπαϊκή Ένωση και στη συνέχεια έναν άλλο κανονισμό που προχωρά. </w:t>
      </w:r>
    </w:p>
    <w:p w14:paraId="02D57A5E" w14:textId="77777777" w:rsidR="009A4D80" w:rsidRDefault="009A4D80" w:rsidP="009A4D80">
      <w:pPr>
        <w:spacing w:line="276" w:lineRule="auto"/>
      </w:pPr>
      <w:r>
        <w:t>Αφορά την ψηφιακή ταυτότητα την οποία όπως πολλοί από εσάς γνωρίζετε, συχνά η online αναγνώριση σε ψηφιακές υπηρεσίες είναι πολλές φορές όπου βρίσκουμε τα πιο δύσκολα εμπόδια όταν πρέπει να συνδεθείτε, πρέπει να φοβάστε ΤΟΤΕ λίγους και ούτω καθεξής.</w:t>
      </w:r>
    </w:p>
    <w:p w14:paraId="52C40B24" w14:textId="77777777" w:rsidR="009A4D80" w:rsidRDefault="009A4D80" w:rsidP="009A4D80">
      <w:pPr>
        <w:spacing w:line="276" w:lineRule="auto"/>
      </w:pPr>
      <w:r>
        <w:t>Έτσι, σε αυτόν τον νέο κανονισμό, ευτυχώς η επιτροπή μας άκουσε επιτέλους και συμπεριέλαβε μια αναφορά στον νόμο περί αναπηρίας από την αρχή. Και η πρόταση είναι εκεί. Ψηφιακή ταυτότητα, ψηφιακός τοίχος. Θα πρέπει να έρθουν να πετάξουν.</w:t>
      </w:r>
    </w:p>
    <w:p w14:paraId="45EC3740" w14:textId="77777777" w:rsidR="009A4D80" w:rsidRDefault="009A4D80" w:rsidP="009A4D80">
      <w:pPr>
        <w:spacing w:line="276" w:lineRule="auto"/>
      </w:pPr>
      <w:r>
        <w:t xml:space="preserve">Δεν χρειάζεται να το υποστηρίξουμε. Είχε ήδη συμπεριληφθεί, επομένως παρακολουθούμε τον κανονισμό για να μην χαθεί στις διαπραγματεύσεις και ως τελικά σημεία. Θα αναφέρω απλώς μια μεγάλη εμβληματική πρωτοβουλία της στρατηγικής για την αναπηρία. Που είναι η δημιουργία κέντρου προσβασιμότητας. Ονομάζεται προσβάσιμο κέντρο της ΕΕ. Αυτό προέκυψε λόγω μιας πρότασης της EDF στην οποία τους καλούσαμε να ιδρύσουν έναν νέο ευρωπαϊκό οργανισμό. Παρόμοια με αυτά που έχουν στις Η.Π.Α. Το U.S. δήμος πρόσβασης </w:t>
      </w:r>
      <w:r>
        <w:lastRenderedPageBreak/>
        <w:t>που είδαμε ότι είναι κρίσιμος για την προώθηση της εφαρμογής της νομοθεσίας για την προσβασιμότητα.</w:t>
      </w:r>
    </w:p>
    <w:p w14:paraId="1210748F" w14:textId="77777777" w:rsidR="009A4D80" w:rsidRDefault="009A4D80" w:rsidP="009A4D80">
      <w:pPr>
        <w:spacing w:line="276" w:lineRule="auto"/>
      </w:pPr>
      <w:r>
        <w:t>Το έργο λοιπόν που οι Η.Π.Α.Το Access Board στις -- στις Ηνωμένες Πολιτείες ήταν πολύ κρίσιμο και πραγματικά θεμελιώδες για την προώθηση της προσβασιμότητας και θέλαμε να δούμε μια παρόμοια υπηρεσία τώρα που έχουμε όλους αυτούς τους κανονισμούς στους οποίους αναφερόμουν στην ΕΕ. Πιστεύουμε ότι ένα πρακτορείο θα είχε πολύ νόημα. Ωστόσο, η επιτροπή δεν μπόρεσε να προτείνει έναν οργανισμό επειδή λένε ότι δεν έχουν νομική βάση γι' αυτό, επομένως προτείνουν ένα κέντρο γνώσης ή ερευνητικό κέντρο και θα ξεκινήσουν πρόσκληση υποβολής προσφορών τον Ιούλιο, ο οποίος θα κλείσει μέχρι το καλοκαίρι και ελπίζουμε μέχρι τον Οκτώβριο θα πάρει έναν ανάδοχο να κατευθύνει τις εργασίες αυτού του κέντρου που στο τέλος θα είναι σαν ένα χρηματοδοτούμενο έργο. Περίπου πιστεύουμε ότι περίπου τρία εκατομμύρια ετησίως και υποστηρίζουμε πραγματικά τα κράτη μέλη και την κοινότητα. Αναπηρικό κίνημα λοιπόν αλλά και ο κλάδος να τους φέρει σε επαφή με επαγγελματίες της προσβασιμότητας για να δημιουργήσει κοινότητες πρακτικής. Να δημιουργήσουμε εργαλειοθήκες, εκπαιδεύσεις, βιβλιοθήκες πόρων, να υποστηρίξουμε πραγματικά την εφαρμογή όλης αυτής της νομοθεσίας για την προσβασιμότητα στην οποία αναφερόμουν. Ελπίζουμε λοιπόν ότι αυτό το κέντρο θα είναι όσο το δυνατόν πιο αποτελεσματικό. Δυστυχώς, δεν θα έχει τις αρμοδιότητες που θα είχε ένας ρυθμιστικός οργανισμός. Ωστόσο, πιστεύω ότι είναι μια πολύ καλή ιδέα. Είναι μια πολύ καλή επένδυση για την εφαρμογή όλης αυτής της νομοθεσίας, διότι ένα πράγμα είναι να επιτύχουμε μια πραγματικά καλή νομοθεσία, αλλά ένα άλλο πράγμα είναι να κάνουμε μια αλλαγή. Ελπίζουμε λοιπόν ότι αυτό το κέντρο θα μας στηρίξει και θα στηρίξει τα κράτη μέλη και τη βιομηχανία να προχωρήσουν πραγματικά στον τομέα της προσβασιμότητας. Απλώς θα το άφηνα εκεί. Υπάρχει ένα άλλο σημαντικό σχέδιο στο άμεσο μέλλον. Ας ελπίσουμε ότι τις επόμενες εβδομάδες, επειδή στην πραγματικότητα είχε υποσχεθεί για πέρυσι, το οποίο είναι ένα σχέδιο δράσης για την προσβασιμότητα στον Παγκόσμιο Ιστό από την ΕΕ, έτσι η Επιτροπή έπρεπε να παρουσιάσει σχέδιο δράσης για την προσβασιμότητα στον Ιστό πέρυσι, αλλά άργησε να το κάνει. Και αυτό θα βελτιώσει την προσβασιμότητα του ιστότοπου της ΕΕ, των εργαλείων της ΕΕ όπως, για παράδειγμα, των εργαλείων που χρησιμοποιούμε για δημόσια διαβούλευση. Η παρουσία λοιπόν στα μέσα κοινωνικής δικτύωσης, η επικοινωνία με τους πολίτες και ούτω καθεξής. Ελπίζουμε λοιπόν ότι αυτό το σχέδιο θα είναι τουλάχιστον τόσο καλό όσο -- ή -- σίγουρα, με το ίδιο επίπεδο προσβασιμότητας με την οδηγία για τον ιστό για τον ευρωπαϊκό νόμο προσβασιμότητας, αλλά ελπίζουμε ότι και η ΕΕ θα επενδύσει επίσης. Αυτές είναι λοιπόν οι πιο σημαντικές ενημερώσεις στον τομέα της ψηφιακής προσβασιμότητας, αλλά αν κάποιος θέλει να κάνει οποιαδήποτε άλλη ερώτηση ή οποιοδήποτε άλλο πεδίο, θα κάνω ό,τι μπορώ για να απαντήσω. Ευχαριστώ.</w:t>
      </w:r>
    </w:p>
    <w:p w14:paraId="1C54516A" w14:textId="77777777" w:rsidR="009A4D80" w:rsidRDefault="009A4D80" w:rsidP="009A4D80">
      <w:pPr>
        <w:spacing w:line="276" w:lineRule="auto"/>
      </w:pPr>
      <w:r>
        <w:t>&gt;&gt; Ευχαριστώ, Alejandro, ήταν πολλές πληροφορίες.</w:t>
      </w:r>
    </w:p>
    <w:p w14:paraId="69C42393" w14:textId="77777777" w:rsidR="009A4D80" w:rsidRDefault="009A4D80" w:rsidP="009A4D80">
      <w:pPr>
        <w:spacing w:line="276" w:lineRule="auto"/>
      </w:pPr>
      <w:r>
        <w:t>&gt;&gt; Όπως πάντα.</w:t>
      </w:r>
    </w:p>
    <w:p w14:paraId="2495B6F7" w14:textId="77777777" w:rsidR="009A4D80" w:rsidRDefault="009A4D80" w:rsidP="009A4D80">
      <w:pPr>
        <w:spacing w:line="276" w:lineRule="auto"/>
      </w:pPr>
      <w:r>
        <w:t xml:space="preserve">&gt;&gt; Αλλά πολύ καλό. Έρχομαι πολύ -- πλήρης ενημέρωση. </w:t>
      </w:r>
    </w:p>
    <w:p w14:paraId="1E98DF2D" w14:textId="77777777" w:rsidR="009A4D80" w:rsidRDefault="009A4D80" w:rsidP="009A4D80">
      <w:pPr>
        <w:spacing w:line="276" w:lineRule="auto"/>
      </w:pPr>
      <w:r>
        <w:lastRenderedPageBreak/>
        <w:t>Δεν έχουμε ακόμη ερώτηση στη συνομιλία ή στο Q&amp;A. Θα προχωρήσουμε και θα επικοινωνήσουμε μαζί σας. Ίσως ο κόσμος χρειάζεται να χωνέψει λίγο και να επιστρέψει. Είστε ευπρόσδεκτοι να κάνετε ερωτήσεις. Ελπίζω να είσαι μαζί μας όλη την ώρα, Αλεχάντρο, για να μπορέσουμε να επιστρέψουμε κοντά σου. Τέλειος. Ας προχωρήσουμε λοιπόν. Με το μεγαλύτερο θέμα του σήμερα, το θέμα της έρευνας σήμερα είναι η δύναμη των χρηστών, ο διευθυντής προσβασιμότητας στο διαδίκτυο. Το έργο UPower WAD και το έχουμε αναφέρει πριν, οπότε αυτό θα είναι λίγη φήμη για όσους το έχουν. Έχουμε το Πανεπιστήμιο του Ντόρτμουντ, την Ευρωπαϊκή Ένωση τυφλών, το κέντρο σύνθεσης, τη Funka και επίσης συνεργαζόμαστε με το Ευρωπαϊκό Φόρουμ Αναπηρίας ως συνδεδεμένο εταίρο, επομένως αυτό δεν θα καλύπτει μόνο τα μέλη της Ευρωπαϊκής Ένωσης τυφλών αλλά και όλους όσους βρίσκονται στο ίδρυμα.</w:t>
      </w:r>
    </w:p>
    <w:p w14:paraId="69B672B9" w14:textId="77777777" w:rsidR="009A4D80" w:rsidRDefault="009A4D80" w:rsidP="009A4D80">
      <w:pPr>
        <w:spacing w:line="276" w:lineRule="auto"/>
      </w:pPr>
      <w:r>
        <w:t>Αυτό χρηματοδοτείται από το πρόγραμμα eRAS must + και θα συνεχιστεί μέχρι το 2023.</w:t>
      </w:r>
    </w:p>
    <w:p w14:paraId="175C17F3" w14:textId="77777777" w:rsidR="009A4D80" w:rsidRDefault="009A4D80" w:rsidP="009A4D80">
      <w:pPr>
        <w:spacing w:line="276" w:lineRule="auto"/>
      </w:pPr>
      <w:r>
        <w:t>Το υπόβαθρο αυτού του έργου είναι πραγματικά οι διαδικασίες επιβολής της οδηγίας για την προσβασιμότητα στον Ιστό και η οδηγία βασίζεται κατά κάποιο τρόπο σε τρεις πυλώνες, οπότε ο πρώτος είναι η παρακολούθηση. Σε κάθε -- σε κάθε κράτος μέλος υπάρχει μια υπηρεσία παρακολούθησης. Ποιος ελέγχει ότι όλοι οι φορείς του δημόσιου τομέα που εμπίπτουν στο πεδίο εφαρμογής της οδηγίας κάνουν αυτό που πρέπει. Αυτό είναι κάπως αστυνόμευση από την κορυφή.</w:t>
      </w:r>
    </w:p>
    <w:p w14:paraId="430F789A" w14:textId="77777777" w:rsidR="009A4D80" w:rsidRDefault="009A4D80" w:rsidP="009A4D80">
      <w:pPr>
        <w:spacing w:line="276" w:lineRule="auto"/>
      </w:pPr>
      <w:r>
        <w:t>Και ο άλλος πυλώνας είναι η δήλωση προσβασιμότητας και αυτή είναι μια αυτοδήλωση. Κάθε πεδίο του σώματος πρέπει να δηλώνει την κατάσταση προσβασιμότητας.</w:t>
      </w:r>
    </w:p>
    <w:p w14:paraId="4392960B" w14:textId="77777777" w:rsidR="009A4D80" w:rsidRDefault="009A4D80" w:rsidP="009A4D80">
      <w:pPr>
        <w:spacing w:line="276" w:lineRule="auto"/>
      </w:pPr>
      <w:r>
        <w:t xml:space="preserve">Και αυτό είναι πολύ καλό όχι μόνο επειδή βοηθά τους χρήστες και τις υπηρεσίες παρακολούθησης να γνωρίζουν τι συμβαίνει, αλλά και αναγκάζει τους φορείς του δημόσιου τομέα να γνωρίζουν και να κατανοούν το επίπεδο προσβασιμότητάς τους, διαφορετικά δεν μπορείτε να αναφέρετε σχετικά, δεν μπορείτε να δώσετε δήλωση. Αυτό λοιπόν είναι ένα πολύ σημαντικό παιδαγωγικά κομμάτι του. Αλλά το προσωπικό μου αγαπημένο και ο λόγος για αυτό το έργο είναι ο μηχανισμός ανάδρασης. Αυτό είναι όπου οι τελικοί χρήστες έχουν το δικαίωμα να παρέχουν σχόλια εάν ο τελικός χρήστης με ή χωρίς αναπηρίες βρει κάτι που δεν είναι προσβάσιμο. Στην ιστοσελίδα ή στον φορέα του δημόσιου τομέα. Υπάρχει νομική απαίτηση ότι θα πρέπει να υπάρχει τρόπος παροχής σχολίων και εάν δεν ανταποκριθεί σε αυτά τα σχόλια με καλό τρόπο και έγκαιρο, ο χρήστης μπορεί να κλιμακώσει το θέλημα και να υποβάλει επίσημη καταγγελία και θα είναι περισσότερο νομικό δράση. Η ιδέα είναι ο χρήστης και ο φορέας του δημόσιου τομέα να λειτουργήσει με καλό τρόπο. Τότε οι χρήστες έχουν τη δύναμη, εξ ου και το όνομα αυτού του έργου και επίσης οι φορείς του δημόσιου τομέα λαμβάνουν περισσότερο ή λιγότερο δωρεάν συμβουλές επειδή μαθαίνουν ποια είναι τα προβλήματα και μετά μπορούν να φροντίσουν να διορθώσουν το πρόβλημα και δεν χρειαζόμαστε αυτό το νομικό επεξεργάζομαι, διαδικασία. Μπορούμε να το κάνουμε με έναν άμεσο τρόπο. Οπότε νομίζω ότι αυτό είναι πραγματικά ένα σημαντικό κομμάτι του παζλ. Και μόνο εάν αυτοί οι τρεις πυλώνες συνεργαστούν θα είναι επιτυχής η οδηγία. Και έχω συμμετάσχει στην αναθεώρηση της οδηγίας για την προσβασιμότητα στον ιστό που ανέφερε ο Αλεχάντρο και είδαμε ότι η παρακολούθηση λειτουργεί καλά. Οι δηλώσεις προσβασιμότητας είναι μάλλον εντάξει. Αλλά τα σχόλια εξακολουθούν να λείπουν και </w:t>
      </w:r>
      <w:r>
        <w:lastRenderedPageBreak/>
        <w:t>αυτός είναι ο λόγος που πραγματοποιούμε τώρα αυτό το έργο για να βεβαιωθούμε ότι θα γεφυρώσουμε το χάσμα εδώ και θα κάνουμε τα σχόλια πιο ορατά. Έτσι, αυτό που βρήκαμε, το φόρουμ έρευνας για την αναπηρία το έκανε αυτό, αλλά πολλοί χρήστες εξακολουθούν να μην γνωρίζουν αυτό το δικαίωμα να παρέχουν σχόλια ή μπορεί να προσπαθήσατε να δώσετε σχόλια νωρίτερα μέσα στις μέρες και να μην λάβατε καμία απάντηση ή να μην σας φέρθηκαν καλά. δεν ξέρω ότι αυτό είναι ένα νέο επίπεδο των δικαιωμάτων σας να το κάνετε αυτό. Και διαπιστώνουμε ότι ο μηχανισμός ανάδρασης είτε δεν υπάρχει καθόλου. Ή είναι αρκετά δύσκολο να βρεθούν. Και ακόμη κι αν τα βρείτε, μπορεί να είναι πολύ δύσκολα στη χρήση, οπότε αυτό είναι φυσικά ένα εμπόδιο για τον τελικό χρήστη. Και τότε είναι πραγματικά ένα πρόβλημα για τον φορέα του δημόσιου τομέα. Παρόλο που ως ειδικοί προσβασιμότητας θα νομίζετε ότι όλοι γνωρίζουν ότι έχουν πρόβλημα. Ακόμη και φορείς του δημόσιου τομέα που προσπαθούν να κάνουν νέα πράγματα. Αυτό δεν καταλαβαίνει πραγματικά ποιο είναι το πρόβλημα. Ίσως ο προμηθευτής τους ισχυρίζεται ότι αυτό είναι προσβάσιμο, αλλά ίσως δεν είναι προσβάσιμο ή ότι μόλις έκαναν δοκιμές, αλλά όχι με τους τελικούς χρήστες. Αυτό είναι όπου το σώμα του δημόσιου τομέα προσπαθεί να κάνει κάτι καλό.</w:t>
      </w:r>
    </w:p>
    <w:p w14:paraId="699305A0" w14:textId="77777777" w:rsidR="009A4D80" w:rsidRDefault="009A4D80" w:rsidP="009A4D80">
      <w:pPr>
        <w:spacing w:line="276" w:lineRule="auto"/>
      </w:pPr>
      <w:r>
        <w:t xml:space="preserve">Και εξακολουθούν να αισθάνονται και αν κανείς δεν τους το πει αυτό είναι πρόβλημα ίσως να μην το γνωρίζουν. Δεν είναι ότι είναι τεμπέληδες, μπορεί να είναι ότι στην πραγματικότητα δεν ξέρουν και αν μπορούν στη συνέχεια να τους το υπενθυμίσουν ή να τους υποδείξουν αυτό, τότε αυτό είναι πραγματικά ένα δώρο. Η ανατροφοδότηση είναι ένα δώρο και πρέπει να αντιμετωπίζεται έτσι. Είτε οι φορείς του δημόσιου τομέα λαμβάνουν ανατροφοδότηση, μερικές φορές δυσκολεύονται να ερμηνεύσουν και να ενεργήσουν για τα ζητήματα. Μερικές φορές είναι δύσκολο να καταλάβετε ποιο είναι το πρόβλημα για τον χρήστη, ειδικά εάν δεν έχετε τις γνώσεις προσβασιμότητας και υπάρχουν προκλήσεις σε όλο αυτό το οικοσύστημα για να λειτουργήσει αυτό. Σκεφτήκαμε ότι πρέπει να κάνουμε κάτι για να βεβαιωθούμε ότι αυτό θα γίνει καλύτερο γιατί πιστεύουμε ότι είναι μια εξαιρετική ευκαιρία τόσο για τους τελικούς χρήστες, για την ενδυνάμωση των χρηστών και προς όφελος των φορέων του δημόσιου τομέα και αν μπορούμε να το κάνουμε αυτό σε έναν καλό κύκλο τότε η οδηγία θα είναι πολύ πιο επιτυχημένη. Έτσι, το έργο αφορά πραγματικά την κατανόηση των αναγκών από την οπτική γωνία του τελικού χρήστη. Και μετά δημιουργία εργαλείων. Για να μπορούμε να υποστηρίζουμε τους χρήστες. Επειδή φυσικά κάθε χρήστης μπορεί να πει, ο ιστότοπός σας είναι χάλια. Αυτό είναι απολύτως επιτρεπτό και παρακαλώ κάντε εάν αυτό πιστεύετε, αλλά αυτό δεν θα λύσει πραγματικά το πρόβλημα πιθανώς. Έτσι, λίγο πιο εποικοδομητική ανατροφοδότηση μπορεί να είναι πιο επιτυχημένη. Θέλουμε επίσης να υποστηρίξουμε τον κάτοχο του ιστότοπου, ώστε οι φορείς του δημόσιου τομέα, επειδή πρέπει να βεβαιωθούν πώς να χειρίζονται τα σχόλια με καλύτερο τρόπο και επίσης να τα παρέχουν με καλύτερο τρόπο από ό,τι έχουμε δει μερικά παραδείγματα που δεν είναι χρήσιμα για τους χρήστες ή είναι πραγματικά δύσκολο. Θέλουμε λοιπόν να βεβαιωθούμε ότι τόσο οι χρήστες όσο και οι ιδιοκτήτες ιστότοπων υποστηρίζονται εδώ. Το έργο πρόκειται να παρέχει κατευθυντήριες γραμμές για τον τρόπο παροχής σχολίων και επίσης έναν μηχανισμό ανάδρασης που λειτουργεί καλά και </w:t>
      </w:r>
      <w:r>
        <w:lastRenderedPageBreak/>
        <w:t>δημιουργούμε επίσης μια εργαλειοθήκη στο πλαίσιο του έργου. Και τώρα θα θέλαμε να ακούσουμε νέα σας. Έτσι, λίγο πριν προχωρήσουμε στο σύντομο διάλειμμα, και πριν αφήσω στον συνάδελφό μου, Peter, να περάσω από τις δημοσκοπήσεις και τη λέξη σύννεφα και όλα όσα σας ζητάμε να μας στηρίξετε, θα ήθελα να ζητήσω από τον Evan να μοιραστεί το πρώτο ψηφοφορία. Για να ερμηνεύσουμε τις απαντήσεις σας σήμερα, πρέπει να ξέρουμε ποιος είστε. Επομένως, σας ρωτάμε ποιον εκπροσωπείτε ή ποια ομάδα χρηστών, ποιο είδος ενδιαφερόμενων μερών εκπροσωπείτε σήμερα και φυσικά αυτό δεν είναι απολύτως επιστημονικό και θα μπορούσε να υπάρχουν περισσότερα -- θα μπορούσε να είναι πολλά, φυσικά, εδώ, αλλά προσπαθήστε να επιλέξετε α -- εκπροσώπηση ενδιαφερομένων που ταιριάζει καλύτερα. Και θα περιμένουμε μέχρι να σταματήσει να κινείται, ώστε να ξέρουμε ότι οι περισσότεροι έχουν ψηφίσει. Έτσι τώρα έχουμε συμμετέχοντες που συνεχίζουν να έρχονται. Οπότε θα σας δώσω άλλα δύο δευτερόλεπτα. Νομίζω ότι θα σταματήσουμε εδώ. Και κοινοποιήστε τα αποτελέσματα. Λοιπόν -- Ewa, μας -- μπορούμε να δούμε τα αποτελέσματα τώρα; Δεν είμαι πάντα σίγουρος για το τι μοιράζομαι. Εδώ, λοιπόν, μπορούμε να δούμε ότι οι περισσότεροι από τους ανθρώπους που βρίσκονται online σήμερα προέρχονται από τον φορέα του δημόσιου τομέα. Άρα 25%. Και μετά έχουμε οργανώσεις ατόμων με ειδικές ανάγκες, άλλες ΜΚΟ και εταιρείες ειδικών στην προσβασιμότητα και, συγγνώμη, πανεπιστήμια και έρευνα 18%. Αυτό είναι το νούμερο δύο. Και μετά οι οργανώσεις ατόμων με αναπηρία, 13%. Και οι ειδικοί στην προσβασιμότητα ή οι εταιρείες ειδικών προσβασιμότητας και οι ΜΚΟ βρίσκονται στο ίδιο επίπεδο, 10 τοις εκατό. Οι χρήστες είναι 8% και ο άλλος ιδιωτικός τομέας είναι 5% και, στη συνέχεια, οι γενικές εταιρείες ΤΠΕ είναι 2%, οπότε αυτό είναι πραγματικά χρήσιμο για τα στατιστικά στοιχεία μας και την έρευνα που κάνουμε. Είναι καλό που έχουμε ένα καλό άλειμμα νομίζω σε αυτό το εργαστήριο και μαζί με αυτό, θα σας αφήσω για το διάλειμμα για καφέ και νομίζω ότι τώρα είναι πάνω κάτω 10 με 2 οπότε ας κάνουμε ένα διάλειμμα για περίπου επτά λεπτά. Απομακρυνθείτε από το πληκτρολόγιό σας για να είστε φρέσκοι όταν επιστρέψουμε στις 5 με 2 και ο Peter θα σας απασχολήσει με τα ευρήματα και τις δημοσκοπήσεις και τη λέξη σύννεφα. Λοιπόν, τα λέμε σύντομα..</w:t>
      </w:r>
    </w:p>
    <w:p w14:paraId="484BBEF7" w14:textId="77777777" w:rsidR="009A4D80" w:rsidRDefault="009A4D80" w:rsidP="009A4D80">
      <w:pPr>
        <w:spacing w:line="276" w:lineRule="auto"/>
      </w:pPr>
      <w:r>
        <w:t>&gt;&gt; Εντάξει. Γεια σας και καλώς ήρθατε πίσω. Ελπίζω να με ακούσεις.</w:t>
      </w:r>
    </w:p>
    <w:p w14:paraId="1CE9DC87" w14:textId="77777777" w:rsidR="009A4D80" w:rsidRDefault="009A4D80" w:rsidP="009A4D80">
      <w:pPr>
        <w:spacing w:line="276" w:lineRule="auto"/>
      </w:pPr>
      <w:r>
        <w:t>&gt;&gt; Το κάνουμε.</w:t>
      </w:r>
    </w:p>
    <w:p w14:paraId="52BDF5DE" w14:textId="77777777" w:rsidR="009A4D80" w:rsidRDefault="009A4D80" w:rsidP="009A4D80">
      <w:pPr>
        <w:spacing w:line="276" w:lineRule="auto"/>
      </w:pPr>
      <w:r>
        <w:t xml:space="preserve">&gt;&gt; Υπέροχα. Μετά από αυτό το διάλειμμα για καφέ, ας αρχίσουμε να εξετάζουμε την επικύρωση του νέου έργου πάνελ. Τώρα λοιπόν γνωρίζετε ποιος είναι ο μηχανισμός ανάδρασης, αλλά ίσως πριν από σήμερα δεν ήταν όλα ξεκάθαρα. Έτσι, όταν σας κάνουμε ερωτήσεις με τη μορφή δημοσκοπήσεων και σύννεφων λέξεων και θα θέλαμε να προσπαθήσετε να τις απαντήσετε με τις προηγούμενες γνώσεις σας. Επομένως, εάν μάθατε κάτι ήδη σήμερα, προσπαθήστε να το ξεχωρίσετε και να απαντήσετε χωρίς να επηρεαστείτε από αυτό σε αυτό το σημείο, επομένως σε αυτήν τη συνεδρία θα θέλαμε να μας πείτε για την εμπειρία σας. Και θα θέλαμε να δούμε πώς συγκρίνεται η εμπειρία σας με όσα μάθαμε μέχρι τώρα σε αυτό το έργο. Γνωρίζουμε ότι ο μηχανισμός ανάδρασης δεν χρησιμοποιείται συχνά. Και έχει διαφορετικούς λόγους. Στο πρώτο βήμα λοιπόν προσπαθούμε να μάθουμε από τους χρήστες, χρησιμοποιώντας κάποιες συνεντεύξεις για τις γνώσεις και τις </w:t>
      </w:r>
      <w:r>
        <w:lastRenderedPageBreak/>
        <w:t>προτιμήσεις τους σχετικά με τον μηχανισμό ανάδρασης πόσα γνωρίζουν; Τι γνώσεις έχουν για να παρέχουν ενεργή ανατροφοδότηση και επίσης ποιες είναι οι προτιμήσεις τους; Έτσι, όταν χρησιμοποιούν τον μηχανισμό ανάδρασης, υπήρχε κάτι που δεν σας άρεσε και οτιδήποτε θα ήθελαν να έχουν. Και μετά θα κοιτάξουμε στο επόμενο βήμα προς την άλλη πλευρά, ας πούμε έτσι, στους φορείς του δημόσιου τομέα και θα έχουμε μια έρευνα ως επόμενο μέρος αυτού του έργου για να δούμε τις υπάρχουσες πρακτικές. Είναι καλό να πούμε -- θα πρέπει να είναι η ίδια πλευρά. Ελπίζουμε λοιπόν ότι με αυτό το έργο στο τέλος αυτού του έργου μπορούμε να προτείνουμε, να λάβουμε τις συστάσεις σας και να παρέχουμε κατευθυντήριες γραμμές που θα βοηθήσουν τόσο τους χρήστες όσο και τον δημόσιο τομέα να ορίσουν ο ένας τον άλλον και να διευκολύνουν την παροχή και τη λήψη σχολίων και τη χρήση τους . Θα προσπαθήσουμε λοιπόν να συνδέσουμε τις τελείες. Επομένως, η προσβασιμότητα σημαίνει ότι δεν υπάρχουν εμπόδια και οι ιδιοκτήτες σχολίων των χρηστών βοηθούν στην επίτευξη αυτού του στόχου. Η πρώτη μας ερώτηση είναι, ποια είναι τα είδη -- άρα η πρώτη δημοσκόπηση είναι ποια είναι τα εμπόδια που αντιμετωπίζετε πιο συχνά, πιο συχνά; Εδώ είναι, έτσι θα το διαβάσω δυνατά, οπότε το ερώτημα είναι ποια είναι τα εμπόδια που αντιμετωπίζετε πιο συχνά και έχουμε μια λίστα εδώ με βάση την προηγούμενη έρευνά μας. Είναι -- μπορεί να είναι πλοήγηση, επικεφαλίδες, κείμενο, σύνδεσμοι, εικόνες, πίνακες, φόρμες, βίντεο, έγγραφα και άλλα. Εάν μπορείτε να επιλέξετε περισσότερα από ένα -- και αν είναι άλλο, βάλτε στη συνομιλία ποιο ήταν το εμπόδιο που αντιμετωπίσατε. Εντάξει, θα περιμένω λίγο ακόμα.</w:t>
      </w:r>
    </w:p>
    <w:p w14:paraId="5C8E22C8" w14:textId="77777777" w:rsidR="009A4D80" w:rsidRDefault="009A4D80" w:rsidP="009A4D80">
      <w:pPr>
        <w:spacing w:line="276" w:lineRule="auto"/>
      </w:pPr>
      <w:r>
        <w:t>&gt;&gt; Μέχρι στιγμής είναι πολύ στενή. Δεν έχουμε ακόμη ξεκάθαρο νικητή.</w:t>
      </w:r>
    </w:p>
    <w:p w14:paraId="53D94A64" w14:textId="77777777" w:rsidR="009A4D80" w:rsidRDefault="009A4D80" w:rsidP="009A4D80">
      <w:pPr>
        <w:spacing w:line="276" w:lineRule="auto"/>
      </w:pPr>
      <w:r>
        <w:t>&gt;&gt; Ναι, λοιπόν -- έχουμε πλοήγηση λίγο περισσότερο από τους άλλους. Και όπου είναι 63% φτιαγμένο για να είναι περισσότερο. Θα -- σε δύο λεπτά νομίζω ότι πρέπει να κλείσουμε, οπότε αν θέλετε να προσθέσετε περισσότερα, κάντε το. Εντάξει. Ναί. Οπότε πιστεύω ότι θα σταματήσουμε. Έχουμε 47 απαντήσεις. Νομίζω ότι μπορούμε να κλείσουμε την ψηφοφορία. Και, ναι, αυτό που μάθαμε σε διάφορες έρευνες είναι ότι εξαρτάται πολύ ποιες είναι οι απαντήσεις εδώ. Ανάλογα με τους χρήστες, η ομάδα χρηστών που εκπροσωπούνται περισσότερο ή λιγότερο. Η πλοήγηση είναι συνήθως πολύ μπροστά, έτσι και εδώ. Τι -- βλέπω και στα εισερχόμενα στο chat. Έτσι, η πλοήγηση είναι συνήθως στην κορυφή και, στη συνέχεια, ανάλογα με το τι -- ποιες ομάδες χρηστών αντιπροσωπεύονται περισσότερο, μπορεί να είναι είτε εικόνες είτε βίντεο, για παράδειγμα. Αυτό είναι λοιπόν -- αυτό δείχνει επίσης ότι συνήθως δεν υπάρχουν τάσεις εδώ και είναι -- πρέπει να έχουμε προσβασιμότητα για όλα αυτά και για όλες τις ομάδες χρηστών.</w:t>
      </w:r>
    </w:p>
    <w:p w14:paraId="5207C235" w14:textId="77777777" w:rsidR="009A4D80" w:rsidRDefault="009A4D80" w:rsidP="009A4D80">
      <w:pPr>
        <w:spacing w:line="276" w:lineRule="auto"/>
      </w:pPr>
      <w:r>
        <w:t xml:space="preserve">&gt;&gt; Νομίζω ότι πραγματικά δείχνει ακριβώς αυτό που δείχνει άλλες έρευνες, επομένως είναι η πλοήγηση, οι φόρμες και τα έγγραφα. Αυτή είναι η πρώτη τριάδα κάθε φορά και είναι η πρώτη τριάδα ακόμη και εδώ, οπότε νομίζω ότι είναι κάτι που συμβαίνει κάτι που επαναλαμβάνεται και κάτι που ίσως όλοι όσοι εργάζονται με την προσβασιμότητα γνωρίζουν επίσης γιατί πιστεύω. Η πλοήγηση είναι πολύ περίπλοκη. Έχει να κάνει με τη σχεδίαση, την υποστηρικτική τεχνολογία, ένα πολύ ευρύ κομμάτι του παζλ για να λειτουργήσει η πλοήγηση. Με τα έντυπα γνωρίζουμε ότι έχουμε και τεχνικά προβλήματα. Μπορεί να είναι πολύπλοκο στην κατασκευή τους και έχουμε δημιουργούς ιστού που </w:t>
      </w:r>
      <w:r>
        <w:lastRenderedPageBreak/>
        <w:t>κάνουν λάθη στη φόρμα και δυσκολευόμαστε να κατανοήσουμε τη φόρμα, ακόμα κι αν είναι τεχνικά εντάξει και με καλά έγγραφα, αυτό είναι το μεγάλο πρόβλημα που έχουμε, δεν ξέρω πόσα δισεκατομμύρια των απρόσιτων PDF που πρέπει να ψάξουμε στην Ευρώπη. Δείχνει ότι είναι το ίδιο, επικυρώνει πραγματικά την προηγούμενη έρευνα με πολύ καλό τρόπο και στο -- στη συνομιλία έχουμε βίντεο που ανεβαίνουν πολλές φορές. Επομένως, δεν ξέρω αν έχουν ψηφίσει και αυτοί οι άνθρωποι, αλλά έρχονται βίντεο και επίσης αντίθεση -- οι εικόνες χρωματικής αντίθεσης με κείμενο και μια μίξη όλων είναι επίσης μια απάντηση στη συνομιλία, οπότε αυτό είναι -- έτσι δείχνει ότι συλλέγουμε πολύ παρόμοιες ανάγκες ή εμπόδια χρήστη στα προηγούμενα έργα και επίσης εδώ. Και έχουμε επίσης μια ερώτηση από το κοινό εάν τα αποτελέσματα των δημοσκοπήσεων θα κοινοποιηθούν δημόσια ως έκθεση ή άρθρο ή κάποια άλλη μορφή και πρόκειται για έργα που χρηματοδοτούνται από το δημόσιο, οπότε το αποτέλεσμα του έργου θα είναι δημόσιο και θα ενημερώσουμε το μικρό μας έργο ιστοσελίδα που έχουμε στην ιστοσελίδα της Funka με το είδος των μικρών ενημερώσεων κατά τη διαδικασία του έργου. Άρα, ναι, θα είναι δημόσιο.</w:t>
      </w:r>
    </w:p>
    <w:p w14:paraId="0EB249F7" w14:textId="77777777" w:rsidR="009A4D80" w:rsidRDefault="009A4D80" w:rsidP="009A4D80">
      <w:pPr>
        <w:spacing w:line="276" w:lineRule="auto"/>
      </w:pPr>
      <w:r>
        <w:t>&gt;&gt; Ευχαριστώ, Σουζάνα. Θα κλείσω λοιπόν και θα μοιραστώ τη δημοσκόπηση. Και η μετάβαση στην επόμενη περιοχή είναι η χρήση του μηχανισμού ανάδρασης.  Αυτό που μάθαμε μέχρι τώρα είναι ότι δεν ανταποκρίνεται στις δυνατότητές του. Θα μπορούσαν και θα έπρεπε να το χρησιμοποιήσουν πολύ περισσότεροι χρήστες.</w:t>
      </w:r>
    </w:p>
    <w:p w14:paraId="68CC52FB" w14:textId="77777777" w:rsidR="009A4D80" w:rsidRDefault="009A4D80" w:rsidP="009A4D80">
      <w:pPr>
        <w:spacing w:line="276" w:lineRule="auto"/>
      </w:pPr>
      <w:r>
        <w:t>Αυτό πρόκειται για αυτό το έργο για να δούμε πώς μπορούμε να το κανονίσουμε. Υπάρχουν διάφοροι λόγοι για αυτό. Ίσως οι χρήστες να μην γνωρίζουν ή να αισθάνονται ότι τους λείπει η ανταλλαγή γνώσεων ή να μην έχουν κίνητρο. Εδώ έχουμε την επόμενη δημοσκόπηση. Ποιο θα σας ρωτούσε για την εμπειρία σας, αν έχετε χρησιμοποιήσει ποτέ τον μηχανισμό ανάδρασης και αν όχι, γιατί; Εδώ μπορείτε να επιλέξετε μόνο ένα από αυτήν τη λίστα και οι επιλογές απάντησης είναι ναι, συχνά. Ναι, αλλά όχι πολλές φορές. Όχι, γιατί δεν το γνώριζα. Όχι, δεν μπορούσα να το βρω. Όχι, το ήθελα αλλά είχε προβλήματα προσβασιμότητας. Όχι, δεν το έχω, το ήθελα αλλά ήταν πολύ δύσκολο να το χρησιμοποιήσω. Όχι, δεν ήξερα πώς να εξηγήσω το πρόβλημά μου. Όχι, δεν θέλω πραγματικά να σχολιάσω. Όχι, δεν το χρειάστηκα ποτέ. Και πάλι, άλλο, αν έχετε κάποια άλλη επιλογή που δεν είναι εδώ, παρακαλώ γράψτε την στο chat..</w:t>
      </w:r>
    </w:p>
    <w:p w14:paraId="0198679D" w14:textId="77777777" w:rsidR="009A4D80" w:rsidRDefault="009A4D80" w:rsidP="009A4D80">
      <w:pPr>
        <w:spacing w:line="276" w:lineRule="auto"/>
      </w:pPr>
      <w:r>
        <w:t xml:space="preserve">&gt;&gt; Θα ήθελα να προσθέσω, καθώς έχουμε τόσους πολλούς ανθρώπους του δημόσιου τομέα εδώ, θα μπορούσατε να προσθέσετε στη συνομιλία αυτό που νιώθετε. Γιατί είστε και καταναλωτές. Είστε επίσης επισκέπτες αλλά και άνθρωποι. </w:t>
      </w:r>
    </w:p>
    <w:p w14:paraId="4ECBB240" w14:textId="77777777" w:rsidR="009A4D80" w:rsidRDefault="009A4D80" w:rsidP="009A4D80">
      <w:pPr>
        <w:spacing w:line="276" w:lineRule="auto"/>
      </w:pPr>
      <w:r>
        <w:t>Έτσι, προφανώς, τουλάχιστον, οπότε αν έχετε κάποιες πτυχές του τι θα σας έκανε να χρησιμοποιήσετε το -- δεν είναι μόνο ότι παρέχετε τον μηχανισμό σχολίων, αλλά μπορεί επίσης να έχετε σκοντάψει σε ιστότοπους ή εφαρμογές που δεν λειτουργούν τέλεια, γι' αυτό νιώστε ελεύθεροι να μοιραστείτε κάθε είδους αυθόρμητες αντιδράσεις από την οπτική γωνία του χρήστη, ακόμα κι αν είστε εδώ σήμερα εκπροσωπώντας το δημόσιο φορέα.</w:t>
      </w:r>
    </w:p>
    <w:p w14:paraId="77820E46" w14:textId="77777777" w:rsidR="009A4D80" w:rsidRDefault="009A4D80" w:rsidP="009A4D80">
      <w:pPr>
        <w:spacing w:line="276" w:lineRule="auto"/>
      </w:pPr>
      <w:r>
        <w:t xml:space="preserve">&gt;&gt; Ναι. Ευχαριστώ. Μέχρι στιγμής έχουμε πολλά ναι. Και έχουμε και ένα όχι, δεν το χρειάστηκα ποτέ. Και έτσι, ναι, αυτό που είδαμε σε αυτό το έργο μέχρι τώρα είναι ότι ενώ </w:t>
      </w:r>
      <w:r>
        <w:lastRenderedPageBreak/>
        <w:t>έχουμε συνεντεύξεις και όσοι ήθελαν να συμμετάσχουν σε συνεντεύξεις μπορεί να έχουν περισσότερες και εδώ. Οι χρήστες που γνωρίζουν για τον μηχανισμό σχολίων μπορεί να εκπροσωπούνται περισσότερο από άλλους χρήστες που γνωρίζουν λιγότερα ή, δυστυχώς, το γνωρίζουν λιγότερο και επομένως είμαστε 70% νομίζω ότι μπορούμε να κλείσουμε τη δημοσκόπηση. Αυτό είναι ενδιαφέρον. Έτσι, εστιάζουμε λίγο περισσότερο στα εμπόδια ανατροφοδότησης. Γιατί λοιπόν οι άνθρωποι δεν χρησιμοποίησαν τον μηχανισμό ανάδρασης. Οι περισσότεροι από αυτούς ήταν...</w:t>
      </w:r>
    </w:p>
    <w:p w14:paraId="536A949B" w14:textId="77777777" w:rsidR="009A4D80" w:rsidRDefault="009A4D80" w:rsidP="009A4D80">
      <w:pPr>
        <w:spacing w:line="276" w:lineRule="auto"/>
      </w:pPr>
      <w:r>
        <w:t>&gt;&gt; Νομίζω ότι πρέπει να πείτε κάτι για τα αποτελέσματα.</w:t>
      </w:r>
    </w:p>
    <w:p w14:paraId="3AD3DDD8" w14:textId="77777777" w:rsidR="009A4D80" w:rsidRDefault="009A4D80" w:rsidP="009A4D80">
      <w:pPr>
        <w:spacing w:line="276" w:lineRule="auto"/>
      </w:pPr>
      <w:r>
        <w:t>&gt;&gt; Ναι. Εντάξει. Έχουμε λοιπόν πολλούς, το 41% που το έχουν χρησιμοποιήσει. Λοιπόν, δεν είναι απαραίτητα πολλά, αλλά είναι -- είναι κάτι περισσότερο από, ξέρετε, εμπειρία από αυτό το σκοπό, άλλα έργα και έρευνες. Και, ναι, τότε όσοι δεν το χρησιμοποίησαν, όχι, δεν το χρειάστηκα ποτέ. Νομίζω ότι, καλά, έχουμε επίσης συμμετέχοντες για -- συμμετέχοντες από φορείς του δημόσιου τομέα, άρα άτομα και άλλες εταιρείες, ιδιωτικό τομέα, δημόσιο τομέα που μπορεί να μην χρειάζεται -- άρα ποιος μπορεί να μην συναντήσει εμπόδια. Δεν έχουν βλάβες, οπότε τι -- το υψηλό είναι όχι, δεν το γνώριζα κάτι που είναι σύμφωνο με την εμπειρία μας και το όχι, δεν μπορούσα να το βρω επίσης. Αυτό που μάθαμε επίσης ότι σε πολλούς ιστότοπους δεν υπάρχουν ακόμη δηλώσεις προσβασιμότητας, επομένως είναι δύσκολο να βρεθεί ο μηχανισμός ανάδρασης που θα πρέπει να είναι διαθέσιμος από εκεί. Και το πολύ ενδιαφέρον νομίζω είναι το όχι, δεν ήξερα πώς να εξηγήσω το πρόβλημά μου που υπάρχει και στο chat. Έτσι -- και αυτός είναι ένας από τους στόχους αυτού του έργου είναι να ενδυναμώσει τους χρήστες. Επομένως, αν έχετε πρόβλημα τότε -- και μπορείτε να βρείτε τον μηχανισμό ανάδρασης, τότε απλώς μοιράζεστε όποιο και αν ήταν το πρόβλημά σας. Αυτό που δεν μπορούσες να κάνεις. Δεν είναι απαραίτητο να παρέχετε πάντα τους τεχνικούς όρους ή να το εξηγείτε στο -- από τεχνική άποψη. Είναι σημαντικό να εξηγήσετε την εμπειρία σας και στη συνέχεια -- και πού συνέβη και μετά ο φορέας του δημόσιου τομέα θα πρέπει να την παρακολουθήσει και μετά να την λύσει κατά τη γνώμη μας. Ετσι --</w:t>
      </w:r>
    </w:p>
    <w:p w14:paraId="6CF271A5" w14:textId="77777777" w:rsidR="009A4D80" w:rsidRDefault="009A4D80" w:rsidP="009A4D80">
      <w:pPr>
        <w:spacing w:line="276" w:lineRule="auto"/>
      </w:pPr>
      <w:r>
        <w:t>&gt;&gt; Νομίζω -- για μένα η πιο σημαντική απάντηση εδώ είναι από τη συνομιλία. Μερικές φορές νομίζω ότι φταίω εγώ. Αν δεν μπορούσα να το χρησιμοποιήσω. Νομίζω ότι αυτό είναι το πιο προβληματικό κομμάτι εδώ και αυτό που πραγματικά προσπαθούμε να μετριάσουμε με αυτό το πρόβλημα είναι ότι οι χρήστες συχνά αισθάνονται ότι έκανα λάθος -- ή δεν είμαι σίγουρος αν είμαι εγώ ο TOR -- ή ο ιστότοπος ή ο υπολογιστής .</w:t>
      </w:r>
    </w:p>
    <w:p w14:paraId="2BFEC067" w14:textId="77777777" w:rsidR="009A4D80" w:rsidRDefault="009A4D80" w:rsidP="009A4D80">
      <w:pPr>
        <w:spacing w:line="276" w:lineRule="auto"/>
      </w:pPr>
      <w:r>
        <w:t>Είναι τόσα πολλά κομμάτια. Θα θέλαμε να ενθαρρύνουμε τους χρήστες να παρέχουν σχόλια και αν δεν έφταιγε ο ιδιοκτήτης του ιστότοπου, αυτό δεν είναι στην πραγματικότητα το πρόβλημα, αλλά χρησιμοποιήστε τον μηχανισμό γιατί αυτό είναι εξαιρετικά σημαντικό. Αυτή είναι επίσης πολύ σημαντική προοπτική αυτού που συχνά την στρέφετε στον εαυτό σας.</w:t>
      </w:r>
    </w:p>
    <w:p w14:paraId="6727F3D3" w14:textId="77777777" w:rsidR="009A4D80" w:rsidRDefault="009A4D80" w:rsidP="009A4D80">
      <w:pPr>
        <w:spacing w:line="276" w:lineRule="auto"/>
      </w:pPr>
      <w:r>
        <w:t xml:space="preserve">&gt;&gt; Ναι. Δεν είναι -- ποτέ δεν φταίτε εσείς, επομένως αυτό που βρήκαμε στο έργο είναι ότι -- εγώ είχα -- εδώ δεν γνωρίζω ή δεν μπορώ να βρω τον μηχανισμό ανάδρασης. Στη συνέχεια, μερικοί από αυτούς είπαν ότι -- ορισμένοι χρήστες είπαν ότι δεν ήταν προσβάσιμο, οπότε τα παράτησαν ή ήταν πολύ δύσκολο να χρησιμοποιηθεί στη γλώσσα ή τη δομή. Κάποιοι δεν ήθελαν λόγω προηγούμενης εμπειρίας να μην λάβουν απάντηση. Για παράδειγμα. Και μετά </w:t>
      </w:r>
      <w:r>
        <w:lastRenderedPageBreak/>
        <w:t>πάλι, κάποιοι είπαν ότι δεν ξέρουν πώς. Έτσι, αυτό που λάβαμε εδώ πίσω είναι εν μέρει ευθυγραμμισμένο και τα κύρια θέματα παρουσιάζονται και στη δημοσκόπηση.</w:t>
      </w:r>
    </w:p>
    <w:p w14:paraId="02C1DFA4" w14:textId="77777777" w:rsidR="009A4D80" w:rsidRDefault="009A4D80" w:rsidP="009A4D80">
      <w:pPr>
        <w:spacing w:line="276" w:lineRule="auto"/>
      </w:pPr>
      <w:r>
        <w:t>&gt;&gt; Και υπάρχει επίσης ένα άλλο ενδιαφέρον πράγμα στη συνομιλία σχετικά με το να είσαι ανώνυμος που είναι επίσης μερικές φορές ένα ζήτημα ή κάτι που οι χρήστες ισχυρίζονται ότι είναι σημαντικό να μπορείς να είσαι ανώνυμος και αυτό είναι πολύ κατανοητό και ίσως πολύ σημαντικό. Από την άλλη πλευρά, εάν οι χρήστες είναι ανώνυμοι, τότε ο μηχανισμός και οι διαδικασίες γύρω από την οδηγία δεν λειτουργούν πραγματικά, επειδή η ιδέα με την ανατροφοδότηση είναι ότι ο φορέας του δημόσιου τομέα θα ανταποκριθεί στα σχόλια και μπορείτε να λύσετε το πρόβλημα. Εάν δεν τους πείτε ποιος είστε ποιος μπορεί να σας μιλήσει και να λύσει αυτό το πρόβλημα και πώς ξέρετε ότι δεν ανταποκρίθηκαν, ώστε να κλιμακώσετε το πρόβλημα έτσι είναι πραγματικά -- δεν λέω ότι είναι κακή ιδέα να παρέχει έναν τρόπο για να δώσει ανώνυμα σχόλια φυσικά. Αυτή είναι -- είναι -- νομίζω σημαντική ιδέα για πολλούς λόγους, αλλά δεν είναι επίσης πραγματικά ο τρόπος με τον οποίο προορίζεται να λειτουργήσει αυτός ο μηχανισμός στην οδηγία. Αυτό είναι πραγματικά μια ισορροπία και φυσικά όπως πάντα, το καλύτερο είναι αν μπορείτε να παρέχετε πολλούς τρόπους, πολλαπλές φόρμες, πολλαπλές μορφές. Αυτός είναι ο πιο προσιτός τρόπος για να γίνει αυτό. Και Πέτρο, μπορούμε να προχωρήσουμε; Οποιοδήποτε εγώ.</w:t>
      </w:r>
    </w:p>
    <w:p w14:paraId="62AD3EF6" w14:textId="77777777" w:rsidR="009A4D80" w:rsidRDefault="009A4D80" w:rsidP="009A4D80">
      <w:pPr>
        <w:spacing w:line="276" w:lineRule="auto"/>
      </w:pPr>
      <w:r>
        <w:t>.</w:t>
      </w:r>
    </w:p>
    <w:p w14:paraId="62AD3EF6" w14:textId="77777777" w:rsidR="009A4D80" w:rsidRDefault="009A4D80" w:rsidP="009A4D80">
      <w:pPr>
        <w:spacing w:line="276" w:lineRule="auto"/>
      </w:pPr>
      <w:r>
        <w:t xml:space="preserve">&gt;&gt; Έχω επιστρέψει. Θα προχωρήσουμε στην επόμενη ερώτηση. Ετοιμάσαμε ένα σύννεφο λέξεων. </w:t>
      </w:r>
    </w:p>
    <w:p w14:paraId="2B555FE7" w14:textId="77777777" w:rsidR="009A4D80" w:rsidRDefault="009A4D80" w:rsidP="009A4D80">
      <w:pPr>
        <w:spacing w:line="276" w:lineRule="auto"/>
      </w:pPr>
      <w:r>
        <w:t>Σχετικά με το τι πρέπει να περιλαμβάνει η ανατροφοδότηση. Μπορείτε να δείτε τον σύνδεσμο στη συνομιλία. Και μπορείτε να κάνετε κλικ στον σύνδεσμο και να πληκτρολογήσετε τις απαντήσεις σας. Επομένως, το ερώτημα εδώ είναι τι πιστεύετε ότι πρέπει να συμπεριληφθεί στα σχόλια που δίνονται και έχουμε και ορισμένους φορείς του δημόσιου τομέα, επομένως μας ενδιαφέρει πολύ από την άποψή σας ως προς το τι θα θέλατε να λάβετε σε μια ανατροφοδότηση. Για να μπορέσετε να αντιδράσετε σε αυτό και στη συνέχεια να διορθώσετε το πρόβλημα. Οπότε απλά πληκτρολογήστε τις απαντήσεις σας και μετά στείλτε το και θα εμφανιστεί στην οθόνη. ευρωπαϊκή εμπειρία. Εμφάνιση οθόνης, για να εμφανιστεί ακριβώς ένα συνημμένο. Εμπειρία χρήστη. Ναι, οπότε μπαίνουμε στο τεχνικό μέρος του τι χρησιμοποιείται και τι. Βοηθητική τεχνολογία. Θα σταματήσω να το διαβάζω, για να μην σας επηρεάσω λίγο.</w:t>
      </w:r>
    </w:p>
    <w:p w14:paraId="054CE70E" w14:textId="77777777" w:rsidR="009A4D80" w:rsidRDefault="009A4D80" w:rsidP="009A4D80">
      <w:pPr>
        <w:spacing w:line="276" w:lineRule="auto"/>
      </w:pPr>
      <w:r>
        <w:t xml:space="preserve">&gt;&gt; Έτσι έχουμε στη συνομιλία επίσης ότι ίσως το πρόβλημα είναι η έλλειψη πιο λεπτομερών οδηγιών σχετικά με τον τρόπο παροχής αυτών των σχολίων. Έτσι και νομίζω ότι είναι κάτι που βρήκαμε και κάτι που σίγουρα θα συλλέξουμε όταν συλλέξουμε βέλτιστες πρακτικές και προσπαθήσουμε να βεβαιωθούμε ότι παρέχουμε επίσης καθοδήγηση. Είναι πολύ σημαντικό για τους χρήστες να έχουν αρκετή υποστήριξη -- ή οδηγίες για το πώς να το κάνουν αυτό. Και επίσης ήθελα να σχολιάσω ένα σχόλιο στη συνομιλία σχετικά με αυτό -- δεν είναι ευθύνη των χρηστών και φυσικά όχι και νομίζω ότι ήταν μια αντίδραση στον Peter, είπες ότι οι χρήστες πρέπει να χρησιμοποιήσουν τον μηχανισμό ανάδρασης. Αυτό δεν είναι απολύτως αυτό που υποστηρίζουμε. Είναι μια ευκαιρία. Είναι ένα δικαίωμα που έχουν οι χρήστες και είναι κάτι που οι χρήστες μπορούν ή δεν μπορούν να </w:t>
      </w:r>
      <w:r>
        <w:lastRenderedPageBreak/>
        <w:t>χρησιμοποιήσουν για να χρησιμοποιήσουν φυσικά και νομίζω ότι η πλειονότητα των χρηστών δεν θα χρησιμοποιήσει όλη την ημέρα για την παροχή σχολίων. Αυτό είναι πολύ φυσικό και είναι απολύτως σαφές ότι η ευθύνη για την προσβασιμότητα των ιστοτόπων των φορέων του δημόσιου τομέα -- οι ιδιοκτήτες ιστότοπων είναι υπεύθυνοι για την προσβασιμότητα των δικών τους ιστότοπων. Κανένας άλλος.</w:t>
      </w:r>
    </w:p>
    <w:p w14:paraId="7248B829" w14:textId="77777777" w:rsidR="009A4D80" w:rsidRDefault="009A4D80" w:rsidP="009A4D80">
      <w:pPr>
        <w:spacing w:line="276" w:lineRule="auto"/>
      </w:pPr>
      <w:r>
        <w:t>&gt;&gt; Ναι. Ναι. Συγνώμη. Ναι. Εγώ -- αυτό που ήθελα να πω είναι ότι πρέπει να είναι -- συγγνώμη, αν θέλουν, θα πρέπει να μπορούν να το χρησιμοποιήσουν. Ναι σίγουρα.</w:t>
      </w:r>
    </w:p>
    <w:p w14:paraId="6ACDDFF3" w14:textId="77777777" w:rsidR="009A4D80" w:rsidRDefault="009A4D80" w:rsidP="009A4D80">
      <w:pPr>
        <w:spacing w:line="276" w:lineRule="auto"/>
      </w:pPr>
      <w:r>
        <w:t>&gt;&gt; Και θα πρέπει να γνωρίζουν για τα δικαιώματά τους φυσικά.</w:t>
      </w:r>
    </w:p>
    <w:p w14:paraId="77154C35" w14:textId="77777777" w:rsidR="009A4D80" w:rsidRDefault="009A4D80" w:rsidP="009A4D80">
      <w:pPr>
        <w:spacing w:line="276" w:lineRule="auto"/>
      </w:pPr>
      <w:r>
        <w:t>&gt;&gt; Ναι.</w:t>
      </w:r>
    </w:p>
    <w:p w14:paraId="071992DB" w14:textId="77777777" w:rsidR="009A4D80" w:rsidRDefault="009A4D80" w:rsidP="009A4D80">
      <w:pPr>
        <w:spacing w:line="276" w:lineRule="auto"/>
      </w:pPr>
      <w:r>
        <w:t>&gt;&gt; Για να το παρέχω.</w:t>
      </w:r>
    </w:p>
    <w:p w14:paraId="7B2389F0" w14:textId="77777777" w:rsidR="009A4D80" w:rsidRDefault="009A4D80" w:rsidP="009A4D80">
      <w:pPr>
        <w:spacing w:line="276" w:lineRule="auto"/>
      </w:pPr>
      <w:r>
        <w:t>&gt;&gt; Θα είναι πάντα -- θα πρέπει πάντα να είναι ευθύνη του ιστότοπου και του κατόχου των εφαρμογών για κινητά. Εντάξει. Έχουμε λοιπόν κάποια αποτελέσματα. Και --</w:t>
      </w:r>
    </w:p>
    <w:p w14:paraId="1D6FA6BD" w14:textId="77777777" w:rsidR="009A4D80" w:rsidRDefault="009A4D80" w:rsidP="009A4D80">
      <w:pPr>
        <w:spacing w:line="276" w:lineRule="auto"/>
      </w:pPr>
      <w:r>
        <w:t>&gt;&gt; Έχουμε επίσης ένα θετικό πράγμα στη συνομιλία είναι ένα άτομο που είπε ότι είχα μια καλή εμπειρία με τον μηχανισμό ανατροφοδότησης. Τα προβλήματα χειροτερεύουν όταν χρειάζεται να χρησιμοποιήσετε τον μηχανισμό παραπόνων. Εάν τα σχόλια δεν λειτουργούν, πηγαίνετε στο νομικό μέρος αυτού και αυτό είναι φυσικά μια ταλαιπωρία για όλους και αυτός ακριβώς είναι ο λόγος που πιστεύουμε ότι εάν αυτό μπορεί να λυθεί σε επίπεδο ανατροφοδότησης δεν χρειάζεται να πάτε στις καταγγελίες αλλά σας ευχαριστώ επίσης για τα θετικά σχόλια. Και νομίζω ότι έχουμε έναν νικητή είναι ξεκάθαρη εξήγηση. Υπάρχουν πολλά πράγματα στο κολλοειδές -- σύννεφο, αλλά η σαφής εξήγηση είναι κάτι που μπορούμε να δείξουμε στα παραδείγματα.</w:t>
      </w:r>
    </w:p>
    <w:p w14:paraId="5F5C5F86" w14:textId="77777777" w:rsidR="009A4D80" w:rsidRDefault="009A4D80" w:rsidP="009A4D80">
      <w:pPr>
        <w:spacing w:line="276" w:lineRule="auto"/>
      </w:pPr>
      <w:r>
        <w:t>Το ότι το μέρος της επεξήγησης είναι κάτι που προέρχεται επίσης από τους ενδιαφερόμενους είναι επίσης σημαντικό.</w:t>
      </w:r>
    </w:p>
    <w:p w14:paraId="75C980BA" w14:textId="77777777" w:rsidR="009A4D80" w:rsidRDefault="009A4D80" w:rsidP="009A4D80">
      <w:pPr>
        <w:spacing w:line="276" w:lineRule="auto"/>
      </w:pPr>
      <w:r>
        <w:t xml:space="preserve">&gt;&gt; Και τα αποτελέσματα αντικατοπτρίζουν αυτό που βρήκαμε. Όπως και η αναπηρία που πρέπει να το αναφέρει το άτομο και η θήκη απόρριψης οθόνης και χρήσης. Εμπειρία χρήστη. Αυτό λοιπόν που λέμε πρακτικό. Εντάξει, θα προχωρήσω τώρα στη διαφάνεια. Έτσι, αυτό που λάβαμε στη λέξη σύννεφο αντικατοπτρίζει σε μεγάλο βαθμό τα ευρήματά μας. Έτσι, οι περισσότεροι ψηφίστηκαν ήταν να παράσχουν φυσικά τις πρακτικές λεπτομέρειες του τι συνέβη. Ποιο ήταν το πρόβλημα, που αντιμετώπισε ο χρήστης σε πρακτικούς όρους και στη συνέχεια κάποιοι χρήστες ανέφεραν επίσης που ήταν και εδώ για να δώσουν τεχνικές λεπτομέρειες τι λειτουργικό σύστημα, ποιο πρόγραμμα περιήγησης χρησιμοποιούν. Είναι χρήσιμα για τον ιδιοκτήτη του ιστότοπου. Στη συνέχεια η χρήση. Έτσι, εάν χρησιμοποιούν υποστηρικτική τεχνολογία, για παράδειγμα, και εάν -- η αναπηρία μπορεί να έχουν την επιρροή της χρήσης και στη συνέχεια παραδείγματα για να στείλουν ένα στιγμιότυπο οθόνης ή να στείλουν το βίντεο ή μέρος ενός βίντεο που δεν λειτουργεί και είναι πολύ σημαντικό όπως Λοιπόν, αυτό που επιστρέψαμε είναι από τις συνεντεύξεις ότι το πρόβλημα είναι πολλές φορές ότι αισθάνονται ότι ο φορέας του δημόσιου τομέα δεν γνωρίζει τη γνώση των χρηστών και εκπλήσσονται ή δεν έχει πραγματικά το κίνητρο να κατανοήσει το -- τι μοιράστηκε η ανατροφοδότηση και να ενεργήσει με βάση αυτό. Λοιπόν, αυτό είναι -- είναι -- Βρήκα πολύ ενδιαφέρον ότι, φυσικά, και τα δύο είδη του δημόσιου τομέα, αλλά πρέπει επίσης να το προσεγγίσουμε -- με ανοιχτό μυαλό. Ήμουν έκπληκτος </w:t>
      </w:r>
      <w:r>
        <w:lastRenderedPageBreak/>
        <w:t>που αναφέρθηκε στη συνέντευξη όταν ρωτήσαμε τι πρέπει να περιλαμβάνει τα σχόλιά μας. Εντάξει. Έτσι και τώρα προχωράμε στο -- για να περιγράψουμε λίγο περισσότερο τους διαφορετικούς μηχανισμούς ανάδρασης. Και μετά θα δείξουμε μια γρήγορη περίληψη ή μια γρήγορη --</w:t>
      </w:r>
    </w:p>
    <w:p w14:paraId="4E5C52BC" w14:textId="77777777" w:rsidR="009A4D80" w:rsidRDefault="009A4D80" w:rsidP="009A4D80">
      <w:pPr>
        <w:spacing w:line="276" w:lineRule="auto"/>
      </w:pPr>
      <w:r>
        <w:t>&gt;&gt; Μπορείτε απλώς να μεταβείτε στα παραδείγματα για να εξοικονομήσετε χρόνο διαφορετικά δεν θα το κάνουμε ποτέ --</w:t>
      </w:r>
    </w:p>
    <w:p w14:paraId="46DED72E" w14:textId="77777777" w:rsidR="009A4D80" w:rsidRDefault="009A4D80" w:rsidP="009A4D80">
      <w:pPr>
        <w:spacing w:line="276" w:lineRule="auto"/>
      </w:pPr>
      <w:r>
        <w:t>&gt;&gt; Ας το κάνουμε αυτό. Εντάξει. Εντάξει. Έτσι, προσδιορίζουμε τέσσερις τύπους μηχανισμών ανάδρασης. Το πρώτο είναι το απλό e-mail ή τηλέφωνο. Όταν έχετε στη δήλωση προσβασιμότητας, δίνεται το κείμενο που μπορείτε να δώσετε σχόλια και μια διεύθυνση e-mail και έναν αριθμό τηλεφώνου. Μερικές φορές δεν υπάρχει αριθμός τηλεφώνου. Είναι χρήσιμο να υπάρχουν και τα δύο. Αυτή είναι λοιπόν μια απλή φόρμα επικοινωνίας. Το άλλο, το επόμενο είναι μια απλή μορφή. Ποιος συνήθως διαβάζει τις δηλώσεις προσβασιμότητας και ρωτά πού βρήκατε το πρόβλημα; Ποιο ήταν το πρόβλημα, ποιο εμπόδιο αντιμετωπίσατε και στη συνέχεια συνήθως να δώσετε τη διεύθυνση ηλεκτρονικού ταχυδρομείου σας. Έτσι μπορείτε να πάρετε μια απάντηση. Και τότε συνήθως πρέπει να αποδεχτείτε το μέρος του απορρήτου για να μπορούν να χρησιμοποιήσουν τη διεύθυνση ηλεκτρονικού ταχυδρομείου σας. Στη συνέχεια, το στέλνετε και στη συνέχεια ελπίζουμε ότι θα έχετε ένα αυτοματοποιημένο μήνυμα σχετικά με -- σας ευχαριστούμε για τα σχόλιά σας. Η επόμενη είναι σύνθετη μορφή. Η οποία ανοίγει από τη δήλωση προσβασιμότητας, όπως και αυτή η πρώτη, οπότε έχουμε δύο πιο σύνθετες, η πρώτη είναι όταν έχετε μια γενική φόρμα σχολίων. Όπου πρέπει να επιλέξετε ότι θα απαντήσετε -- γράφετε για την προσβασιμότητα. Εδώ πάλι περιγράφεις το πρόβλημα. Μπορείτε να επιλέξετε ποιος τύπος σχολίων θα στείλετε εάν είναι έλλειψη προσβασιμότητας ή εάν θέλετε να έχετε μια εναλλακτική έκδοση και, στη συνέχεια, συμπληρώστε τα προσωπικά σας στοιχεία. Τηλέφωνο, e-mail, πάλι εδώ. Στείλε το και έγινε. Με αυτό -- τα τρία πρώτα είστε ελεύθεροι να περιγράψετε τα προβλήματά σας, τα προβλήματά σας και το τέταρτο είναι η λεπτομερής φόρμα σχολίων. Το οποίο έχει διάφορα βήματα. Πρώτα, σας ρώτησε τι, πού, βρήκατε το πρόβλημα, ελπίζουμε ότι ρώτησε για την υποστηρικτική τεχνολογία που χρησιμοποιήσατε. Το λειτουργικό σύστημα άρα οι τεχνικές λεπτομέρειες, το πρόγραμμα περιήγησης. Και πώς θέλετε να επικοινωνήσουν μαζί σας. Έτσι μπορείτε -- εδώ έχει το e-mail σας. Έχετε τη διεύθυνση e-mail σας και -- και ελπίζουμε, λοιπόν, είναι καλό αν στη συνέχεια συνοψίζει επειδή -- συνοψίζει τις απαντήσεις σας και στη συνέχεια υποβάλετε και λαμβάνετε την επιβεβαίωσή σας, επομένως αυτές είναι οι διαφορετικές φόρμες. Προσδιορίζονται και είναι διαφορετικά. Έτσι, ο διαφορετικός μηχανισμός μπορεί να είναι διαφορετικός και πολύ ύποπτος, επομένως ο τύπος που χρησιμοποιεί, το e-mail, το τηλέφωνο, η δομή. Έχει αν είναι απλό ή πιο σύνθετο. Εάν πρόκειται για μια συγκεκριμένη φόρμα προσβασιμότητας ή για μια γενική φόρμα, πρέπει να επιλέξετε για να σας δώσει σχόλια σχετικά με την προσβασιμότητα SEBLT και τα διαφορετικά επίπεδα που διαθέτει.</w:t>
      </w:r>
    </w:p>
    <w:p w14:paraId="6DF1D43A" w14:textId="77777777" w:rsidR="009A4D80" w:rsidRDefault="009A4D80" w:rsidP="009A4D80">
      <w:pPr>
        <w:spacing w:line="276" w:lineRule="auto"/>
      </w:pPr>
      <w:r>
        <w:t xml:space="preserve">Όλα αυτά στην πραγματικότητα έχουν να κάνουν με την παρακίνηση των χρηστών. Τόσο διαφορετικοί χρήστες και διαφορετικές ανάγκες. Υπάρχει διαφορετικός μηχανισμός που μπορεί να διευκολύνει τους χρήστες και να το παρακινήσει -- έτσι μπορεί να παρακινήσει </w:t>
      </w:r>
      <w:r>
        <w:lastRenderedPageBreak/>
        <w:t>και την ανατροφοδότηση και όπως -- να βοηθήσει τον δημόσιο τομέα. Και βρείτε συγκεκριμένα θέματα. Θα έχουμε λοιπόν άλλο σύννεφο λέξεων. Σχετικά με την άποψή σας, πώς θα ήταν ένας ετήσιος μηχανισμός ανάδρασης; Τι πρέπει λοιπόν να έχει που θα σας διευκολύνει να στείλετε τα σχόλια.</w:t>
      </w:r>
    </w:p>
    <w:p w14:paraId="7167B113" w14:textId="77777777" w:rsidR="009A4D80" w:rsidRDefault="009A4D80" w:rsidP="009A4D80">
      <w:pPr>
        <w:spacing w:line="276" w:lineRule="auto"/>
      </w:pPr>
      <w:r>
        <w:t>Για την παροχή της ανατροφοδότησης και για τις αξίες του δημόσιου τομέα, πώς πρέπει να διευκολύνει; Πώς θα πρέπει να διευκολύνει τη λήψη ανατροφοδότησης που να είναι εφικτή και στη συνέχεια ο φορέας του δημόσιου τομέα μπορεί να χρησιμοποιήσει για να διορθώσει τα προβλήματα προσβασιμότητας; Ο σύνδεσμος κοινοποιείται ξανά στη συνομιλία. Χρησιμοποιήθηκε με τον ίδιο τρόπο όπως πριν. Μέχρι στιγμής είναι ένα σχέδιο σύμφωνα με το μέγεθος των γραμμάτων. Εντάξει. Το Simple αρχίζει να έρχεται μπροστά και είναι εύκολο στη χρήση. Και τι μπορούμε να δούμε εκεί. Μια διαφορετική προτίμηση χρήστη. Αν κάποιος προτιμά το κείμενο. Και μερικές υιοθεσίες για να διαλέξετε. Στη συνέχεια, έχουμε επίσης αναλυτική φόρμα. Ο Ανώνυμος είναι ξανά εδώ. Το αναφέραμε και πριν. Ναι, αυτό είναι ένα ενδιαφέρον θέμα. Θέλω να πω, εάν κάποιος θέλει να μοιραστεί ένα σχόλιο ανώνυμα, τότε φυσικά θα πρέπει να είναι ευπρόσδεκτος, επομένως θα πρέπει να είναι δυνατό. Αλλά τότε είναι -- τότε -- προφανώς δεν θα λάβουν σχόλια σχετικά με την κατάσταση ή τις λύσεις. Απλό και διαισθητικό. Εντάξει. Θα πρέπει να λύσει το πρόβλημα γρήγορα. Δομημένος. Και επίσης διαφορετικά κανάλια αρχίζουν να εμφανίζονται σαν απευθείας συνομιλία. Περιβάλλον στις τρέχουσες σελίδες.</w:t>
      </w:r>
    </w:p>
    <w:p w14:paraId="3201176B" w14:textId="77777777" w:rsidR="009A4D80" w:rsidRDefault="009A4D80" w:rsidP="009A4D80">
      <w:pPr>
        <w:spacing w:line="276" w:lineRule="auto"/>
      </w:pPr>
      <w:r>
        <w:t>&gt;&gt; Πρέπει πραγματικά να το ολοκληρώσουμε τώρα.</w:t>
      </w:r>
    </w:p>
    <w:p w14:paraId="6EEC44E7" w14:textId="77777777" w:rsidR="009A4D80" w:rsidRDefault="009A4D80" w:rsidP="009A4D80">
      <w:pPr>
        <w:spacing w:line="276" w:lineRule="auto"/>
      </w:pPr>
      <w:r>
        <w:t>&gt;&gt; Ας κλείσουμε λοιπόν τη λέξη σύννεφο. Και λοιπόν τι είναι αυτό που, όπως και οι κατηγορίες μαζί, είναι απλό και διαισθητικό. Ο Ανώνυμος είναι πολύ υπογραμμισμένος αυτή τη φορά.</w:t>
      </w:r>
    </w:p>
    <w:p w14:paraId="791C345F" w14:textId="77777777" w:rsidR="009A4D80" w:rsidRDefault="009A4D80" w:rsidP="009A4D80">
      <w:pPr>
        <w:spacing w:line="276" w:lineRule="auto"/>
      </w:pPr>
      <w:r>
        <w:t>&gt;&gt; Νομίζω ότι αυτό που πρέπει να κάνουμε είναι να μπορούμε να το μοιραστούμε με όλους όσους ήταν στο -- συγγνώμη για την κακή συγκυρία. Χρειαζόμασταν πολύ περισσότερο χρόνο. Λυπάμαι γι' αυτό, αλλά θα πρέπει να σταματήσουμε κάποια στιγμή, οπότε απλώς θα φροντίσουμε να το συσκευάσουμε με καλό τρόπο και να το μοιραστούμε με όλους όσους ήταν εγγεγραμμένοι στο διαδικτυακό σεμινάριο και να λάβουμε τα αρχικά ευρήματα που έχουμε ότι μοιράζεται ο Peter μαζί σας και επίσης τα αποτελέσματα των δημοσκοπήσεων και η λέξη σύννεφα, οπότε θα το δημοσιεύσουμε στον ιστότοπο και θα σας στείλουμε έναν σύνδεσμο μαζί με την καταγραφή αυτού του διαδικτυακού σεμιναρίου. Εάν μπορείτε να μοιραστείτε την τελική διαφάνεια με τη διεύθυνση e-mail, παρακαλώ, Peter, έχουμε μια ερώτηση για τον Alejandro. Θέλω να βεβαιωθώ ότι θα έχει την ευκαιρία να απαντηθεί. Λοιπόν, μας ρωτήθηκε αν κατάλαβα σωστά τον Alejandro ότι υπάρχει ένα έγγραφο στις εφαρμογές, αν ναι, μπορώ να το βρω κάπου; Ετσι --</w:t>
      </w:r>
    </w:p>
    <w:p w14:paraId="4A12146D" w14:textId="77777777" w:rsidR="009A4D80" w:rsidRDefault="009A4D80" w:rsidP="009A4D80">
      <w:pPr>
        <w:spacing w:line="276" w:lineRule="auto"/>
      </w:pPr>
      <w:r>
        <w:t>&gt;&gt; Σε εφαρμογές;</w:t>
      </w:r>
    </w:p>
    <w:p w14:paraId="32A67370" w14:textId="77777777" w:rsidR="009A4D80" w:rsidRDefault="009A4D80" w:rsidP="009A4D80">
      <w:pPr>
        <w:spacing w:line="276" w:lineRule="auto"/>
      </w:pPr>
      <w:r>
        <w:t>&gt;&gt; Ναι. Δεν είμαι σίγουρος τι...</w:t>
      </w:r>
    </w:p>
    <w:p w14:paraId="36A7615C" w14:textId="77777777" w:rsidR="009A4D80" w:rsidRDefault="009A4D80" w:rsidP="009A4D80">
      <w:pPr>
        <w:spacing w:line="276" w:lineRule="auto"/>
      </w:pPr>
      <w:r>
        <w:t xml:space="preserve">&gt;&gt; Υπάρχει το web accessibility που καλύπτει απευθείας τις εφαρμογές για κινητά του δημόσιου τομέα. Ίσως σε αυτό αναφέρεται ο συμμετέχων. Μπορούμε να μοιραστούμε τον σύνδεσμο στη συνομιλία. Και στη συνέχεια, το πρότυπο για τις ΤΠΕ, για την προσβασιμότητα σε κοινό και υπηρεσίες ΤΠΕ έχει έναν πίνακα στο τέλος που συνδέει τις </w:t>
      </w:r>
      <w:r>
        <w:lastRenderedPageBreak/>
        <w:t>τεχνικές απαιτήσεις με τις δεσμευτικές απαιτήσεις της οδηγίας όπως για τις εφαρμογές για κινητές συσκευές, οπότε ίσως με αυτά τα δύο έγγραφα, θα έχετε αυτό που είστε ψάχνω. Αν καταλαβα σωστα.</w:t>
      </w:r>
    </w:p>
    <w:p w14:paraId="4E4EDFD0" w14:textId="77777777" w:rsidR="009A4D80" w:rsidRDefault="009A4D80" w:rsidP="009A4D80">
      <w:pPr>
        <w:spacing w:line="276" w:lineRule="auto"/>
      </w:pPr>
      <w:r>
        <w:t>&gt;&gt; Εντάξει. Σας ευχαριστώ πολύ Alejandro και σας ευχαριστώ, Peter για όλες αυτές τις πληροφορίες και σας ευχαριστώ όλους τους συμμετέχοντες που στείλατε τις απόψεις και τις ιδέες σας γύρω από αυτό. Ήταν πραγματικά, πολύ χρήσιμο. Πολύ καλό για εμάς να επικυρώσουμε τα ευρήματα και αν θέλετε να μάθετε περισσότερα για το έργο και να εμπλακείτε με τον ένα ή τον άλλο τρόπο σε αυτό το έργο ή σε άλλη έρευνα, μη διστάσετε να επικοινωνήσετε μαζί μας. Και με αυτό θα ήθελα να ευχαριστήσω όλους τους διερμηνείς μας, τη Lisa και τη Sherri, καθώς και τους υπόλοιπους ομιλητές που δεν είχαμε χρόνο να κάνουμε το πάνελ. Δεν ξέρω πραγματικά πώς σχεδιάστηκε, αλλά προφανώς υπερβολική αλληλεπίδραση με το κοινό. Αυτό ήταν καλό για την προσέγγιση και τη συμμετοχή των χρηστών και το καταλάβαμε πραγματικά με εξαιρετικά καλό τρόπο. Σας ευχαριστώ πολύ λοιπόν, όλους που αφιερώσατε χρόνο και μας ακούσατε και ελπίζω να σας φανεί χρήσιμο και φυσικά θα χαρούμε πολύ να το μοιραστούμε μαζί σας όταν έχουμε πιο απτά αποτελέσματα του έργου, γι' αυτό φροντίζουμε κάθε χρησιμοποιούν τις επιθυμίες τους για την παροχή σχολίων μπορούν να το κάνουν αυτό με καλό και εποικοδομητικό τρόπο και ότι οι φορείς του δημόσιου τομέα αισθάνονται ότι έχουν έναν τρόπο να χειριστούν την ανατροφοδότηση που τους δίνεται με καλό τρόπο, καθώς αυτά τα δύο πράγματα συνδέονται και με καλό τρόπο. Με αυτό λοιπόν, θα κλείσουμε το κουτί για σήμερα. Σας ευχαριστούμε όλους που παρευρεθήκατε και βγήκατε για να κάνετε τον κόσμο πιο προσβάσιμο όλοι σας και να απολαύσετε το Σαββατοκύριακο σας όταν φτάσουμε σε αυτό. Αντίο.</w:t>
      </w:r>
    </w:p>
    <w:p w14:paraId="42ECFCCA" w14:textId="77777777" w:rsidR="009A4D80" w:rsidRDefault="009A4D80" w:rsidP="009A4D80">
      <w:pPr>
        <w:spacing w:line="276" w:lineRule="auto"/>
      </w:pPr>
    </w:p>
    <w:p w14:paraId="7B960552" w14:textId="18AA9D23" w:rsidR="005F3E43" w:rsidRDefault="009A4D80" w:rsidP="009A4D80">
      <w:pPr>
        <w:spacing w:line="276" w:lineRule="auto"/>
      </w:pPr>
      <w:r>
        <w:t>Copyright © 2022Show/Hide Header</w:t>
      </w:r>
    </w:p>
    <w:sectPr w:rsidR="005F3E43" w:rsidSect="009E0F4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80"/>
    <w:rsid w:val="002C5A95"/>
    <w:rsid w:val="00355B59"/>
    <w:rsid w:val="0037100B"/>
    <w:rsid w:val="009A4D80"/>
    <w:rsid w:val="009E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851C3DA"/>
  <w15:chartTrackingRefBased/>
  <w15:docId w15:val="{6B2B3EF3-A343-8D42-8E2D-A4F4F279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10051</Words>
  <Characters>53272</Characters>
  <Application>Microsoft Office Word</Application>
  <DocSecurity>0</DocSecurity>
  <Lines>443</Lines>
  <Paragraphs>126</Paragraphs>
  <ScaleCrop>false</ScaleCrop>
  <Company/>
  <LinksUpToDate>false</LinksUpToDate>
  <CharactersWithSpaces>63197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Björk</dc:creator>
  <cp:keywords/>
  <dc:description/>
  <cp:lastModifiedBy>Ewa Björk</cp:lastModifiedBy>
  <cp:revision>1</cp:revision>
  <dcterms:created xsi:type="dcterms:W3CDTF">2022-06-10T12:42:00Z</dcterms:created>
  <dcterms:modified xsi:type="dcterms:W3CDTF">2022-06-10T12:42:00Z</dcterms:modified>
</cp:coreProperties>
</file>